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A1C80" w14:textId="11F2A158" w:rsidR="00F42BB8" w:rsidRPr="00493EB5" w:rsidRDefault="008A2282" w:rsidP="008A2282">
      <w:pPr>
        <w:jc w:val="center"/>
        <w:rPr>
          <w:b/>
          <w:bCs/>
        </w:rPr>
      </w:pPr>
      <w:r w:rsidRPr="00493EB5">
        <w:rPr>
          <w:b/>
          <w:bCs/>
        </w:rPr>
        <w:t>ROAD TO THE CROSS</w:t>
      </w:r>
    </w:p>
    <w:p w14:paraId="242462FE" w14:textId="288606A0" w:rsidR="008A2282" w:rsidRPr="00493EB5" w:rsidRDefault="008A2282" w:rsidP="008A2282">
      <w:pPr>
        <w:jc w:val="center"/>
        <w:rPr>
          <w:b/>
          <w:bCs/>
        </w:rPr>
      </w:pPr>
      <w:r w:rsidRPr="00493EB5">
        <w:rPr>
          <w:b/>
          <w:bCs/>
        </w:rPr>
        <w:t>What Jesus Said and Why It Matters</w:t>
      </w:r>
      <w:r w:rsidR="00C66856" w:rsidRPr="00493EB5">
        <w:rPr>
          <w:b/>
          <w:bCs/>
        </w:rPr>
        <w:t>, Matthew 16:13–28</w:t>
      </w:r>
    </w:p>
    <w:p w14:paraId="5A1B97B4" w14:textId="0B872B8E" w:rsidR="008A2282" w:rsidRPr="00493EB5" w:rsidRDefault="008A2282" w:rsidP="008A2282">
      <w:pPr>
        <w:jc w:val="center"/>
      </w:pPr>
      <w:r w:rsidRPr="00493EB5">
        <w:t>Sunday, March 20, 2022</w:t>
      </w:r>
    </w:p>
    <w:p w14:paraId="7E398D37" w14:textId="77777777" w:rsidR="00F80FD5" w:rsidRPr="00493EB5" w:rsidRDefault="00F80FD5" w:rsidP="00E40D43">
      <w:pPr>
        <w:rPr>
          <w:b/>
          <w:bCs/>
          <w:sz w:val="28"/>
          <w:szCs w:val="28"/>
        </w:rPr>
      </w:pPr>
    </w:p>
    <w:p w14:paraId="210B3E9D" w14:textId="412D2239" w:rsidR="00C37F75" w:rsidRPr="00493EB5" w:rsidRDefault="00E40D43" w:rsidP="00FD0AD6">
      <w:pPr>
        <w:rPr>
          <w:b/>
          <w:bCs/>
        </w:rPr>
      </w:pPr>
      <w:r w:rsidRPr="00493EB5">
        <w:rPr>
          <w:b/>
          <w:bCs/>
          <w:sz w:val="28"/>
          <w:szCs w:val="28"/>
        </w:rPr>
        <w:t>WE</w:t>
      </w:r>
      <w:r w:rsidR="00F80FD5" w:rsidRPr="00493EB5">
        <w:rPr>
          <w:b/>
          <w:bCs/>
        </w:rPr>
        <w:t xml:space="preserve"> </w:t>
      </w:r>
      <w:r w:rsidR="00E030AE" w:rsidRPr="00493EB5">
        <w:rPr>
          <w:b/>
          <w:bCs/>
        </w:rPr>
        <w:t xml:space="preserve"> </w:t>
      </w:r>
      <w:r w:rsidR="001B101A" w:rsidRPr="00493EB5">
        <w:rPr>
          <w:b/>
          <w:bCs/>
          <w:highlight w:val="yellow"/>
        </w:rPr>
        <w:t>Slide 1</w:t>
      </w:r>
      <w:r w:rsidR="001B101A" w:rsidRPr="00493EB5">
        <w:rPr>
          <w:b/>
          <w:bCs/>
        </w:rPr>
        <w:t xml:space="preserve"> </w:t>
      </w:r>
      <w:r w:rsidR="00FD0AD6" w:rsidRPr="00493EB5">
        <w:rPr>
          <w:b/>
          <w:bCs/>
        </w:rPr>
        <w:t xml:space="preserve">GREAT day yesterday at the SERVE Class </w:t>
      </w:r>
      <w:r w:rsidR="009F6507" w:rsidRPr="00493EB5">
        <w:rPr>
          <w:b/>
          <w:bCs/>
          <w:u w:val="single"/>
        </w:rPr>
        <w:t>11</w:t>
      </w:r>
      <w:r w:rsidR="00FD0AD6" w:rsidRPr="00493EB5">
        <w:rPr>
          <w:b/>
          <w:bCs/>
        </w:rPr>
        <w:t xml:space="preserve"> people who are excited about God and what He’s doing in our church and </w:t>
      </w:r>
      <w:r w:rsidR="009F6507" w:rsidRPr="00493EB5">
        <w:rPr>
          <w:b/>
          <w:bCs/>
        </w:rPr>
        <w:t>who want to be used by Him in our church</w:t>
      </w:r>
      <w:r w:rsidR="00FD0AD6" w:rsidRPr="00493EB5">
        <w:rPr>
          <w:b/>
          <w:bCs/>
        </w:rPr>
        <w:t xml:space="preserve">. </w:t>
      </w:r>
      <w:r w:rsidR="00093C2F" w:rsidRPr="00493EB5">
        <w:rPr>
          <w:b/>
          <w:bCs/>
          <w:highlight w:val="yellow"/>
        </w:rPr>
        <w:t>Slide 2</w:t>
      </w:r>
      <w:r w:rsidR="00093C2F" w:rsidRPr="00493EB5">
        <w:rPr>
          <w:b/>
          <w:bCs/>
        </w:rPr>
        <w:t xml:space="preserve"> </w:t>
      </w:r>
      <w:r w:rsidR="00FD0AD6" w:rsidRPr="00493EB5">
        <w:t>The REACH Class</w:t>
      </w:r>
      <w:r w:rsidR="009F6507" w:rsidRPr="00493EB5">
        <w:t xml:space="preserve">- </w:t>
      </w:r>
      <w:r w:rsidR="00FD0AD6" w:rsidRPr="00493EB5">
        <w:t>coming up 4/2</w:t>
      </w:r>
      <w:r w:rsidR="009F6507" w:rsidRPr="00493EB5">
        <w:t>,</w:t>
      </w:r>
      <w:r w:rsidR="00FD0AD6" w:rsidRPr="00493EB5">
        <w:t xml:space="preserve"> learn how to effectively share the gospel- just in time to invite </w:t>
      </w:r>
      <w:r w:rsidR="009F6507" w:rsidRPr="00493EB5">
        <w:t>people</w:t>
      </w:r>
      <w:r w:rsidR="00FD0AD6" w:rsidRPr="00493EB5">
        <w:t xml:space="preserve"> to EASTER. </w:t>
      </w:r>
      <w:r w:rsidR="00093C2F" w:rsidRPr="00493EB5">
        <w:rPr>
          <w:b/>
          <w:bCs/>
          <w:highlight w:val="yellow"/>
        </w:rPr>
        <w:t>Slide 3</w:t>
      </w:r>
      <w:r w:rsidR="00093C2F" w:rsidRPr="00493EB5">
        <w:rPr>
          <w:b/>
          <w:bCs/>
        </w:rPr>
        <w:t xml:space="preserve"> </w:t>
      </w:r>
      <w:r w:rsidR="001B101A" w:rsidRPr="00493EB5">
        <w:rPr>
          <w:b/>
          <w:bCs/>
        </w:rPr>
        <w:t>4/3 BAPTISM SUNDAY-</w:t>
      </w:r>
      <w:r w:rsidR="001B101A" w:rsidRPr="00493EB5">
        <w:t xml:space="preserve"> </w:t>
      </w:r>
      <w:r w:rsidR="00DD73E5" w:rsidRPr="00493EB5">
        <w:rPr>
          <w:b/>
          <w:bCs/>
        </w:rPr>
        <w:t>I’</w:t>
      </w:r>
      <w:r w:rsidR="00854D39" w:rsidRPr="00493EB5">
        <w:rPr>
          <w:b/>
          <w:bCs/>
        </w:rPr>
        <w:t xml:space="preserve">ve met with 6 so far; set up a time to talk. </w:t>
      </w:r>
      <w:r w:rsidR="003E4AB0" w:rsidRPr="00493EB5">
        <w:rPr>
          <w:b/>
          <w:bCs/>
          <w:highlight w:val="yellow"/>
        </w:rPr>
        <w:t>Slide 4</w:t>
      </w:r>
      <w:r w:rsidR="003E4AB0" w:rsidRPr="00493EB5">
        <w:rPr>
          <w:b/>
          <w:bCs/>
        </w:rPr>
        <w:t xml:space="preserve"> </w:t>
      </w:r>
      <w:r w:rsidR="00FD0AD6" w:rsidRPr="00493EB5">
        <w:t>CONNECT Class on 4/24</w:t>
      </w:r>
      <w:r w:rsidR="00845E10" w:rsidRPr="00493EB5">
        <w:t xml:space="preserve"> if  you want to learn more about GP and/or become a member of </w:t>
      </w:r>
      <w:r w:rsidR="00EC2410" w:rsidRPr="00493EB5">
        <w:t>GP</w:t>
      </w:r>
      <w:r w:rsidR="00FD0AD6" w:rsidRPr="00493EB5">
        <w:t>.</w:t>
      </w:r>
      <w:r w:rsidR="001B101A" w:rsidRPr="00493EB5">
        <w:rPr>
          <w:b/>
          <w:bCs/>
        </w:rPr>
        <w:t xml:space="preserve"> </w:t>
      </w:r>
      <w:r w:rsidR="003E4AB0" w:rsidRPr="00493EB5">
        <w:rPr>
          <w:b/>
          <w:bCs/>
        </w:rPr>
        <w:t>A lot going on</w:t>
      </w:r>
      <w:r w:rsidR="00080B20" w:rsidRPr="00493EB5">
        <w:rPr>
          <w:b/>
          <w:bCs/>
        </w:rPr>
        <w:t>- don’t miss it!</w:t>
      </w:r>
      <w:r w:rsidR="007E5085" w:rsidRPr="00493EB5">
        <w:rPr>
          <w:b/>
          <w:bCs/>
        </w:rPr>
        <w:t xml:space="preserve"> </w:t>
      </w:r>
      <w:r w:rsidR="007E5085" w:rsidRPr="00493EB5">
        <w:rPr>
          <w:b/>
          <w:bCs/>
          <w:highlight w:val="yellow"/>
        </w:rPr>
        <w:t>Slide 5</w:t>
      </w:r>
    </w:p>
    <w:p w14:paraId="652C910A" w14:textId="79C529C3" w:rsidR="00EC2410" w:rsidRPr="00493EB5" w:rsidRDefault="00EC2410" w:rsidP="00FD0AD6">
      <w:pPr>
        <w:rPr>
          <w:b/>
          <w:bCs/>
        </w:rPr>
      </w:pPr>
    </w:p>
    <w:p w14:paraId="1BE004B8" w14:textId="209C7DB7" w:rsidR="00EC2410" w:rsidRPr="00493EB5" w:rsidRDefault="00EC2410" w:rsidP="00FD0AD6">
      <w:r w:rsidRPr="00493EB5">
        <w:rPr>
          <w:b/>
          <w:bCs/>
        </w:rPr>
        <w:t xml:space="preserve">ROAD TO THE CROSS: What Jesus Said and Why It Matters. </w:t>
      </w:r>
      <w:r w:rsidRPr="00493EB5">
        <w:t xml:space="preserve">Turn in your Bibles to </w:t>
      </w:r>
      <w:r w:rsidRPr="00493EB5">
        <w:rPr>
          <w:u w:val="single"/>
        </w:rPr>
        <w:t>Matthew 16:13,</w:t>
      </w:r>
      <w:r w:rsidRPr="00493EB5">
        <w:t xml:space="preserve"> </w:t>
      </w:r>
      <w:r w:rsidRPr="00493EB5">
        <w:rPr>
          <w:u w:val="single"/>
        </w:rPr>
        <w:t>pg. 976</w:t>
      </w:r>
      <w:r w:rsidR="00754C58" w:rsidRPr="00493EB5">
        <w:t xml:space="preserve">. </w:t>
      </w:r>
      <w:r w:rsidR="00754C58" w:rsidRPr="00493EB5">
        <w:rPr>
          <w:b/>
          <w:bCs/>
        </w:rPr>
        <w:t xml:space="preserve">If you knew you were going to die what would you want to make sure you told your family and friends? Jesus is taking the first steps on the long road </w:t>
      </w:r>
      <w:r w:rsidR="00205F44" w:rsidRPr="00493EB5">
        <w:rPr>
          <w:b/>
          <w:bCs/>
        </w:rPr>
        <w:t>down</w:t>
      </w:r>
      <w:r w:rsidR="00754C58" w:rsidRPr="00493EB5">
        <w:rPr>
          <w:b/>
          <w:bCs/>
        </w:rPr>
        <w:t xml:space="preserve"> to Jerusalem </w:t>
      </w:r>
      <w:r w:rsidR="00205F44" w:rsidRPr="00493EB5">
        <w:rPr>
          <w:b/>
          <w:bCs/>
        </w:rPr>
        <w:t xml:space="preserve">knowing </w:t>
      </w:r>
      <w:r w:rsidR="00E4184B" w:rsidRPr="00493EB5">
        <w:rPr>
          <w:b/>
          <w:bCs/>
        </w:rPr>
        <w:t xml:space="preserve">He will </w:t>
      </w:r>
      <w:r w:rsidR="00754C58" w:rsidRPr="00493EB5">
        <w:rPr>
          <w:b/>
          <w:bCs/>
        </w:rPr>
        <w:t xml:space="preserve">be arrested, beaten, crucified, and rise again to secure our salvation from sin’s earthly power and its eternal consequences of judgment in hell. </w:t>
      </w:r>
      <w:r w:rsidR="00754C58" w:rsidRPr="00493EB5">
        <w:t xml:space="preserve">The focus of His teaching moves from teaching the crowds to teaching His disciples what they need to know so they are ready to take over His mission. </w:t>
      </w:r>
      <w:r w:rsidR="00754C58" w:rsidRPr="00493EB5">
        <w:rPr>
          <w:b/>
          <w:bCs/>
        </w:rPr>
        <w:t>In the weeks leading up to Easter we’re going to look at a few of the things Jesus had to say/teach</w:t>
      </w:r>
      <w:r w:rsidR="001B101A" w:rsidRPr="00493EB5">
        <w:rPr>
          <w:b/>
          <w:bCs/>
        </w:rPr>
        <w:t xml:space="preserve"> and then answer the question, Why does it matter to us? </w:t>
      </w:r>
      <w:r w:rsidR="001B101A" w:rsidRPr="00493EB5">
        <w:t xml:space="preserve">The first thing </w:t>
      </w:r>
      <w:r w:rsidR="00F96B59" w:rsidRPr="00493EB5">
        <w:t>we’ll look at is how Jesus says a person gets into heaven</w:t>
      </w:r>
      <w:r w:rsidR="001B101A" w:rsidRPr="00493EB5">
        <w:t xml:space="preserve">, follow along as I read starting in v. 13. </w:t>
      </w:r>
      <w:r w:rsidR="00855290" w:rsidRPr="00493EB5">
        <w:rPr>
          <w:b/>
          <w:bCs/>
          <w:highlight w:val="yellow"/>
        </w:rPr>
        <w:t>Slide 6-</w:t>
      </w:r>
      <w:r w:rsidR="00CC3497" w:rsidRPr="00493EB5">
        <w:rPr>
          <w:b/>
          <w:bCs/>
          <w:highlight w:val="yellow"/>
        </w:rPr>
        <w:t>12</w:t>
      </w:r>
    </w:p>
    <w:p w14:paraId="0705794D" w14:textId="34DACCFA" w:rsidR="00E030AE" w:rsidRPr="00493EB5" w:rsidRDefault="00E030AE" w:rsidP="00C37F75">
      <w:pPr>
        <w:rPr>
          <w:b/>
          <w:bCs/>
        </w:rPr>
      </w:pPr>
    </w:p>
    <w:p w14:paraId="48F66EAF" w14:textId="5A3734A2" w:rsidR="00855290" w:rsidRPr="00493EB5" w:rsidRDefault="003D4CA6" w:rsidP="00C37F75">
      <w:pPr>
        <w:rPr>
          <w:b/>
          <w:bCs/>
          <w:sz w:val="20"/>
          <w:szCs w:val="20"/>
        </w:rPr>
      </w:pPr>
      <w:r w:rsidRPr="00493EB5">
        <w:rPr>
          <w:b/>
          <w:bCs/>
        </w:rPr>
        <w:t xml:space="preserve">There’s a lot going </w:t>
      </w:r>
      <w:r w:rsidR="00607A75" w:rsidRPr="00493EB5">
        <w:rPr>
          <w:b/>
          <w:bCs/>
        </w:rPr>
        <w:t>on</w:t>
      </w:r>
      <w:r w:rsidRPr="00493EB5">
        <w:rPr>
          <w:b/>
          <w:bCs/>
        </w:rPr>
        <w:t xml:space="preserve"> here so stick with me. </w:t>
      </w:r>
      <w:r w:rsidRPr="00493EB5">
        <w:t>Jesus said,</w:t>
      </w:r>
      <w:r w:rsidR="00855290" w:rsidRPr="00493EB5">
        <w:t xml:space="preserve"> “I will build My church.”</w:t>
      </w:r>
      <w:r w:rsidR="003A387E" w:rsidRPr="00493EB5">
        <w:t xml:space="preserve"> </w:t>
      </w:r>
      <w:r w:rsidRPr="00493EB5">
        <w:rPr>
          <w:b/>
          <w:bCs/>
          <w:sz w:val="20"/>
          <w:szCs w:val="20"/>
        </w:rPr>
        <w:t>The question is upon what will He build His church</w:t>
      </w:r>
      <w:r w:rsidR="00C211D1" w:rsidRPr="00493EB5">
        <w:rPr>
          <w:b/>
          <w:bCs/>
          <w:sz w:val="20"/>
          <w:szCs w:val="20"/>
        </w:rPr>
        <w:t>- who gets to be part of His church/go to heaven</w:t>
      </w:r>
      <w:r w:rsidRPr="00493EB5">
        <w:rPr>
          <w:b/>
          <w:bCs/>
          <w:sz w:val="20"/>
          <w:szCs w:val="20"/>
        </w:rPr>
        <w:t>?</w:t>
      </w:r>
      <w:r w:rsidRPr="00493EB5">
        <w:rPr>
          <w:sz w:val="20"/>
          <w:szCs w:val="20"/>
        </w:rPr>
        <w:t xml:space="preserve"> Is it Peter whom the Catholic Church says was the first pope, therefore the Catholic church/its pope</w:t>
      </w:r>
      <w:r w:rsidR="002D3997" w:rsidRPr="00493EB5">
        <w:rPr>
          <w:sz w:val="20"/>
          <w:szCs w:val="20"/>
        </w:rPr>
        <w:t>s</w:t>
      </w:r>
      <w:r w:rsidRPr="00493EB5">
        <w:rPr>
          <w:sz w:val="20"/>
          <w:szCs w:val="20"/>
        </w:rPr>
        <w:t xml:space="preserve"> determine who gets into heaven or is </w:t>
      </w:r>
      <w:r w:rsidR="00261795" w:rsidRPr="00493EB5">
        <w:rPr>
          <w:sz w:val="20"/>
          <w:szCs w:val="20"/>
        </w:rPr>
        <w:t>it Jesus Christ/confessing Him as God and Deliverer from sin</w:t>
      </w:r>
      <w:r w:rsidR="00372E30" w:rsidRPr="00493EB5">
        <w:rPr>
          <w:sz w:val="20"/>
          <w:szCs w:val="20"/>
        </w:rPr>
        <w:t xml:space="preserve"> that gets us into heaven</w:t>
      </w:r>
      <w:r w:rsidR="00261795" w:rsidRPr="00493EB5">
        <w:rPr>
          <w:sz w:val="20"/>
          <w:szCs w:val="20"/>
        </w:rPr>
        <w:t>?</w:t>
      </w:r>
      <w:r w:rsidR="00C211D1" w:rsidRPr="00493EB5">
        <w:rPr>
          <w:sz w:val="20"/>
          <w:szCs w:val="20"/>
        </w:rPr>
        <w:t xml:space="preserve"> </w:t>
      </w:r>
      <w:r w:rsidR="002D3997" w:rsidRPr="00493EB5">
        <w:rPr>
          <w:b/>
          <w:bCs/>
          <w:sz w:val="20"/>
          <w:szCs w:val="20"/>
        </w:rPr>
        <w:t>Look what Jesus says,</w:t>
      </w:r>
      <w:r w:rsidR="00C211D1" w:rsidRPr="00493EB5">
        <w:rPr>
          <w:b/>
          <w:bCs/>
          <w:sz w:val="20"/>
          <w:szCs w:val="20"/>
        </w:rPr>
        <w:t xml:space="preserve"> “</w:t>
      </w:r>
      <w:r w:rsidR="00C211D1" w:rsidRPr="00493EB5">
        <w:rPr>
          <w:b/>
          <w:bCs/>
          <w:i/>
          <w:iCs/>
          <w:sz w:val="20"/>
          <w:szCs w:val="20"/>
          <w:u w:val="single"/>
        </w:rPr>
        <w:t xml:space="preserve">I </w:t>
      </w:r>
      <w:r w:rsidR="00C211D1" w:rsidRPr="00493EB5">
        <w:rPr>
          <w:b/>
          <w:bCs/>
          <w:sz w:val="20"/>
          <w:szCs w:val="20"/>
        </w:rPr>
        <w:t>will be My church.”</w:t>
      </w:r>
    </w:p>
    <w:p w14:paraId="306715C5" w14:textId="77777777" w:rsidR="007910AA" w:rsidRPr="00493EB5" w:rsidRDefault="007910AA" w:rsidP="00C37F75">
      <w:pPr>
        <w:rPr>
          <w:b/>
          <w:bCs/>
          <w:sz w:val="20"/>
          <w:szCs w:val="20"/>
        </w:rPr>
      </w:pPr>
    </w:p>
    <w:p w14:paraId="3E6E046B" w14:textId="31363113" w:rsidR="00E40D43" w:rsidRPr="00493EB5" w:rsidRDefault="00E40D43" w:rsidP="00E40D43">
      <w:pPr>
        <w:rPr>
          <w:b/>
          <w:bCs/>
          <w:sz w:val="28"/>
          <w:szCs w:val="28"/>
        </w:rPr>
      </w:pPr>
      <w:r w:rsidRPr="00493EB5">
        <w:rPr>
          <w:b/>
          <w:bCs/>
          <w:sz w:val="28"/>
          <w:szCs w:val="28"/>
        </w:rPr>
        <w:t>GOD</w:t>
      </w:r>
    </w:p>
    <w:p w14:paraId="209DF166" w14:textId="38046A5C" w:rsidR="002A0677" w:rsidRPr="00493EB5" w:rsidRDefault="002A0677" w:rsidP="0031334F">
      <w:pPr>
        <w:pStyle w:val="ListParagraph"/>
        <w:numPr>
          <w:ilvl w:val="0"/>
          <w:numId w:val="2"/>
        </w:numPr>
        <w:ind w:left="360" w:hanging="360"/>
        <w:rPr>
          <w:b/>
          <w:bCs/>
        </w:rPr>
      </w:pPr>
      <w:r w:rsidRPr="00493EB5">
        <w:rPr>
          <w:b/>
          <w:bCs/>
        </w:rPr>
        <w:t>WHAT JESUS SAID- I Will Build My Church, Matthew 16:13-20</w:t>
      </w:r>
    </w:p>
    <w:p w14:paraId="1C7125A3" w14:textId="51DCF707" w:rsidR="00D020E5" w:rsidRPr="00493EB5" w:rsidRDefault="005112E3" w:rsidP="0031334F">
      <w:pPr>
        <w:pStyle w:val="ListParagraph"/>
        <w:numPr>
          <w:ilvl w:val="0"/>
          <w:numId w:val="4"/>
        </w:numPr>
        <w:rPr>
          <w:b/>
          <w:bCs/>
        </w:rPr>
      </w:pPr>
      <w:r w:rsidRPr="00493EB5">
        <w:rPr>
          <w:b/>
          <w:bCs/>
        </w:rPr>
        <w:t xml:space="preserve">Built by Jesus- </w:t>
      </w:r>
      <w:r w:rsidR="00943490" w:rsidRPr="00493EB5">
        <w:t xml:space="preserve">not </w:t>
      </w:r>
      <w:r w:rsidR="00706332" w:rsidRPr="00493EB5">
        <w:t xml:space="preserve">Peter, </w:t>
      </w:r>
      <w:r w:rsidR="00943490" w:rsidRPr="00493EB5">
        <w:t xml:space="preserve">you, not me, but Jesus Christ Himself </w:t>
      </w:r>
      <w:r w:rsidR="00485935" w:rsidRPr="00493EB5">
        <w:t>is</w:t>
      </w:r>
      <w:r w:rsidR="00943490" w:rsidRPr="00493EB5">
        <w:t xml:space="preserve"> building His church</w:t>
      </w:r>
      <w:r w:rsidR="00761173" w:rsidRPr="00493EB5">
        <w:t>.</w:t>
      </w:r>
    </w:p>
    <w:p w14:paraId="692B4DA8" w14:textId="6E663294" w:rsidR="00943490" w:rsidRPr="00493EB5" w:rsidRDefault="00943490" w:rsidP="0031334F">
      <w:pPr>
        <w:pStyle w:val="ListParagraph"/>
        <w:numPr>
          <w:ilvl w:val="0"/>
          <w:numId w:val="5"/>
        </w:numPr>
      </w:pPr>
      <w:r w:rsidRPr="00493EB5">
        <w:t xml:space="preserve">It’s His </w:t>
      </w:r>
      <w:r w:rsidRPr="00493EB5">
        <w:rPr>
          <w:b/>
          <w:bCs/>
        </w:rPr>
        <w:t>CHURCH</w:t>
      </w:r>
      <w:r w:rsidRPr="00493EB5">
        <w:t xml:space="preserve">- </w:t>
      </w:r>
      <w:proofErr w:type="spellStart"/>
      <w:r w:rsidRPr="00493EB5">
        <w:t>ekklesia</w:t>
      </w:r>
      <w:proofErr w:type="spellEnd"/>
      <w:r w:rsidRPr="00493EB5">
        <w:t>; called out ones; people He’s calling out from the world</w:t>
      </w:r>
      <w:r w:rsidR="00761173" w:rsidRPr="00493EB5">
        <w:t xml:space="preserve"> </w:t>
      </w:r>
      <w:r w:rsidRPr="00493EB5">
        <w:t>into a personal relationship with Him</w:t>
      </w:r>
      <w:r w:rsidR="0047156D" w:rsidRPr="00493EB5">
        <w:t xml:space="preserve"> </w:t>
      </w:r>
      <w:r w:rsidR="00CB1D2A" w:rsidRPr="00493EB5">
        <w:t>to know Him, represent Him, draw others to Him</w:t>
      </w:r>
      <w:r w:rsidR="00607A75" w:rsidRPr="00493EB5">
        <w:t>; we serve Him in the building</w:t>
      </w:r>
      <w:r w:rsidRPr="00493EB5">
        <w:t>.</w:t>
      </w:r>
    </w:p>
    <w:p w14:paraId="74E99FF6" w14:textId="21124E61" w:rsidR="00943490" w:rsidRPr="00493EB5" w:rsidRDefault="00943490" w:rsidP="0031334F">
      <w:pPr>
        <w:pStyle w:val="ListParagraph"/>
        <w:numPr>
          <w:ilvl w:val="0"/>
          <w:numId w:val="5"/>
        </w:numPr>
      </w:pPr>
      <w:r w:rsidRPr="00493EB5">
        <w:t xml:space="preserve">It’s </w:t>
      </w:r>
      <w:r w:rsidRPr="00493EB5">
        <w:rPr>
          <w:b/>
          <w:bCs/>
        </w:rPr>
        <w:t>HIS</w:t>
      </w:r>
      <w:r w:rsidRPr="00493EB5">
        <w:t xml:space="preserve"> church- </w:t>
      </w:r>
      <w:r w:rsidR="006A327C" w:rsidRPr="00493EB5">
        <w:t>we don’t do/teach whatever we want; Jesus Christ and His Word</w:t>
      </w:r>
      <w:r w:rsidR="00E63AEB" w:rsidRPr="00493EB5">
        <w:t>/</w:t>
      </w:r>
      <w:r w:rsidR="006A327C" w:rsidRPr="00493EB5">
        <w:t xml:space="preserve">Bible </w:t>
      </w:r>
      <w:r w:rsidR="00CB68DA" w:rsidRPr="00493EB5">
        <w:t>directs</w:t>
      </w:r>
      <w:r w:rsidR="00E63AEB" w:rsidRPr="00493EB5">
        <w:t xml:space="preserve"> us</w:t>
      </w:r>
      <w:r w:rsidR="00583A9F" w:rsidRPr="00493EB5">
        <w:t xml:space="preserve">; </w:t>
      </w:r>
      <w:proofErr w:type="spellStart"/>
      <w:r w:rsidR="00583A9F" w:rsidRPr="00493EB5">
        <w:t>not</w:t>
      </w:r>
      <w:proofErr w:type="spellEnd"/>
      <w:r w:rsidR="00583A9F" w:rsidRPr="00493EB5">
        <w:t xml:space="preserve"> other writings that man has come up with that he says has the same authority as the Bible</w:t>
      </w:r>
      <w:r w:rsidR="006A327C" w:rsidRPr="00493EB5">
        <w:t>.</w:t>
      </w:r>
    </w:p>
    <w:p w14:paraId="48A48F4A" w14:textId="46B9C9C0" w:rsidR="000D2027" w:rsidRPr="00493EB5" w:rsidRDefault="00E004F2" w:rsidP="00D51209">
      <w:pPr>
        <w:pStyle w:val="ListParagraph"/>
        <w:numPr>
          <w:ilvl w:val="0"/>
          <w:numId w:val="5"/>
        </w:numPr>
      </w:pPr>
      <w:r w:rsidRPr="00493EB5">
        <w:t xml:space="preserve">It’s on the </w:t>
      </w:r>
      <w:r w:rsidR="00AB6CE1" w:rsidRPr="00493EB5">
        <w:rPr>
          <w:b/>
          <w:bCs/>
        </w:rPr>
        <w:t>OFFEN</w:t>
      </w:r>
      <w:r w:rsidR="00F047FE" w:rsidRPr="00493EB5">
        <w:rPr>
          <w:b/>
          <w:bCs/>
        </w:rPr>
        <w:t>SE</w:t>
      </w:r>
      <w:r w:rsidRPr="00493EB5">
        <w:t xml:space="preserve">- </w:t>
      </w:r>
      <w:r w:rsidR="00D51209" w:rsidRPr="00493EB5">
        <w:t>hell/Satan are on the defensive, Jesus is bringing the fight to them through us, stop being focused on Satan and focus on Jesus</w:t>
      </w:r>
      <w:r w:rsidR="00F90F18" w:rsidRPr="00493EB5">
        <w:t xml:space="preserve">, </w:t>
      </w:r>
      <w:r w:rsidR="00D51209" w:rsidRPr="00493EB5">
        <w:t>our mission</w:t>
      </w:r>
      <w:r w:rsidR="00F90F18" w:rsidRPr="00493EB5">
        <w:t>, His victory</w:t>
      </w:r>
      <w:r w:rsidR="00551724" w:rsidRPr="00493EB5">
        <w:t>.</w:t>
      </w:r>
    </w:p>
    <w:p w14:paraId="0583155F" w14:textId="365F9B23" w:rsidR="00485935" w:rsidRPr="00493EB5" w:rsidRDefault="00435A65" w:rsidP="00485935">
      <w:pPr>
        <w:pStyle w:val="ListParagraph"/>
        <w:ind w:left="0"/>
        <w:rPr>
          <w:sz w:val="20"/>
          <w:szCs w:val="20"/>
        </w:rPr>
      </w:pPr>
      <w:r w:rsidRPr="00493EB5">
        <w:rPr>
          <w:b/>
          <w:bCs/>
          <w:sz w:val="20"/>
          <w:szCs w:val="20"/>
        </w:rPr>
        <w:t xml:space="preserve">The question is what is Jesus building it on? </w:t>
      </w:r>
      <w:r w:rsidRPr="00493EB5">
        <w:rPr>
          <w:sz w:val="20"/>
          <w:szCs w:val="20"/>
        </w:rPr>
        <w:t>What’s its foundation? How does someone get in?</w:t>
      </w:r>
      <w:r w:rsidRPr="00493EB5">
        <w:rPr>
          <w:b/>
          <w:bCs/>
          <w:sz w:val="20"/>
          <w:szCs w:val="20"/>
        </w:rPr>
        <w:t xml:space="preserve"> </w:t>
      </w:r>
      <w:r w:rsidR="00D1639D" w:rsidRPr="00493EB5">
        <w:rPr>
          <w:b/>
          <w:bCs/>
          <w:sz w:val="20"/>
          <w:szCs w:val="20"/>
          <w:highlight w:val="yellow"/>
        </w:rPr>
        <w:t>Slide 13</w:t>
      </w:r>
      <w:r w:rsidR="00D1639D" w:rsidRPr="00493EB5">
        <w:rPr>
          <w:b/>
          <w:bCs/>
          <w:sz w:val="20"/>
          <w:szCs w:val="20"/>
        </w:rPr>
        <w:t xml:space="preserve"> </w:t>
      </w:r>
      <w:r w:rsidRPr="00493EB5">
        <w:rPr>
          <w:b/>
          <w:bCs/>
          <w:sz w:val="20"/>
          <w:szCs w:val="20"/>
        </w:rPr>
        <w:t>Let’s go back to v. 18 because Jesus tells us</w:t>
      </w:r>
      <w:r w:rsidR="00F34A02" w:rsidRPr="00493EB5">
        <w:rPr>
          <w:b/>
          <w:bCs/>
          <w:sz w:val="20"/>
          <w:szCs w:val="20"/>
        </w:rPr>
        <w:t xml:space="preserve"> what He’s building His church on. </w:t>
      </w:r>
      <w:r w:rsidR="00107267" w:rsidRPr="00493EB5">
        <w:rPr>
          <w:sz w:val="20"/>
          <w:szCs w:val="20"/>
        </w:rPr>
        <w:t xml:space="preserve">Jesus says its built on </w:t>
      </w:r>
      <w:r w:rsidR="001F7B71" w:rsidRPr="00493EB5">
        <w:rPr>
          <w:sz w:val="20"/>
          <w:szCs w:val="20"/>
        </w:rPr>
        <w:t>a person’s</w:t>
      </w:r>
      <w:r w:rsidR="00107267" w:rsidRPr="00493EB5">
        <w:rPr>
          <w:sz w:val="20"/>
          <w:szCs w:val="20"/>
        </w:rPr>
        <w:t xml:space="preserve"> </w:t>
      </w:r>
      <w:r w:rsidR="0071488D" w:rsidRPr="00493EB5">
        <w:rPr>
          <w:sz w:val="20"/>
          <w:szCs w:val="20"/>
        </w:rPr>
        <w:t>CONFESSION</w:t>
      </w:r>
      <w:r w:rsidR="00107267" w:rsidRPr="00493EB5">
        <w:rPr>
          <w:sz w:val="20"/>
          <w:szCs w:val="20"/>
        </w:rPr>
        <w:t xml:space="preserve"> that Jesus is God and Deliverer. </w:t>
      </w:r>
      <w:r w:rsidR="00107267" w:rsidRPr="00493EB5">
        <w:rPr>
          <w:b/>
          <w:bCs/>
          <w:sz w:val="20"/>
          <w:szCs w:val="20"/>
        </w:rPr>
        <w:t>You might be saying, “Wait! It says that Peter is a rock and it’s on “this” rock</w:t>
      </w:r>
      <w:r w:rsidR="00D1639D" w:rsidRPr="00493EB5">
        <w:rPr>
          <w:b/>
          <w:bCs/>
          <w:sz w:val="20"/>
          <w:szCs w:val="20"/>
        </w:rPr>
        <w:t>, Peter,</w:t>
      </w:r>
      <w:r w:rsidR="00107267" w:rsidRPr="00493EB5">
        <w:rPr>
          <w:b/>
          <w:bCs/>
          <w:sz w:val="20"/>
          <w:szCs w:val="20"/>
        </w:rPr>
        <w:t xml:space="preserve"> that He’ll build His church</w:t>
      </w:r>
      <w:r w:rsidR="0071488D" w:rsidRPr="00493EB5">
        <w:rPr>
          <w:b/>
          <w:bCs/>
          <w:sz w:val="20"/>
          <w:szCs w:val="20"/>
        </w:rPr>
        <w:t>.</w:t>
      </w:r>
      <w:r w:rsidR="00803A61" w:rsidRPr="00493EB5">
        <w:rPr>
          <w:sz w:val="20"/>
          <w:szCs w:val="20"/>
        </w:rPr>
        <w:t xml:space="preserve"> </w:t>
      </w:r>
      <w:r w:rsidR="00D1639D" w:rsidRPr="00493EB5">
        <w:rPr>
          <w:sz w:val="20"/>
          <w:szCs w:val="20"/>
        </w:rPr>
        <w:t>Well, let’s see..</w:t>
      </w:r>
      <w:r w:rsidR="00803A61" w:rsidRPr="00493EB5">
        <w:rPr>
          <w:sz w:val="20"/>
          <w:szCs w:val="20"/>
        </w:rPr>
        <w:t xml:space="preserve">. </w:t>
      </w:r>
      <w:r w:rsidR="00803A61" w:rsidRPr="00493EB5">
        <w:rPr>
          <w:b/>
          <w:bCs/>
          <w:sz w:val="20"/>
          <w:szCs w:val="20"/>
          <w:highlight w:val="yellow"/>
        </w:rPr>
        <w:t>Slide 14</w:t>
      </w:r>
      <w:r w:rsidR="00D1639D" w:rsidRPr="00493EB5">
        <w:rPr>
          <w:b/>
          <w:bCs/>
          <w:sz w:val="20"/>
          <w:szCs w:val="20"/>
        </w:rPr>
        <w:t xml:space="preserve"> </w:t>
      </w:r>
    </w:p>
    <w:p w14:paraId="63A1989A" w14:textId="77777777" w:rsidR="00435A65" w:rsidRPr="00493EB5" w:rsidRDefault="00435A65" w:rsidP="00485935">
      <w:pPr>
        <w:pStyle w:val="ListParagraph"/>
        <w:ind w:left="0"/>
        <w:rPr>
          <w:sz w:val="20"/>
          <w:szCs w:val="20"/>
        </w:rPr>
      </w:pPr>
    </w:p>
    <w:p w14:paraId="48943035" w14:textId="7F29CC69" w:rsidR="00571AEA" w:rsidRPr="00493EB5" w:rsidRDefault="00E056A2" w:rsidP="0031334F">
      <w:pPr>
        <w:pStyle w:val="ListParagraph"/>
        <w:numPr>
          <w:ilvl w:val="0"/>
          <w:numId w:val="4"/>
        </w:numPr>
        <w:rPr>
          <w:b/>
          <w:bCs/>
        </w:rPr>
      </w:pPr>
      <w:r w:rsidRPr="00493EB5">
        <w:rPr>
          <w:b/>
          <w:bCs/>
        </w:rPr>
        <w:t>Built on Our</w:t>
      </w:r>
      <w:r w:rsidR="00571AEA" w:rsidRPr="00493EB5">
        <w:rPr>
          <w:b/>
          <w:bCs/>
        </w:rPr>
        <w:t xml:space="preserve"> Confession</w:t>
      </w:r>
      <w:r w:rsidRPr="00493EB5">
        <w:rPr>
          <w:b/>
          <w:bCs/>
        </w:rPr>
        <w:t xml:space="preserve"> </w:t>
      </w:r>
    </w:p>
    <w:p w14:paraId="7661A065" w14:textId="3232C02E" w:rsidR="002A7127" w:rsidRPr="00493EB5" w:rsidRDefault="002A7127" w:rsidP="00803A61">
      <w:pPr>
        <w:pStyle w:val="ListParagraph"/>
        <w:numPr>
          <w:ilvl w:val="0"/>
          <w:numId w:val="6"/>
        </w:numPr>
      </w:pPr>
      <w:r w:rsidRPr="00493EB5">
        <w:t>Jesus’ focus is on the disciples</w:t>
      </w:r>
      <w:r w:rsidR="00743197" w:rsidRPr="00493EB5">
        <w:t xml:space="preserve">’ confession of who </w:t>
      </w:r>
      <w:r w:rsidRPr="00493EB5">
        <w:t>Jesus is</w:t>
      </w:r>
      <w:r w:rsidR="00803A61" w:rsidRPr="00493EB5">
        <w:t>- God and Deliverer from sin; truth that according to Jesus only God the Father can reveal to someone</w:t>
      </w:r>
      <w:r w:rsidRPr="00493EB5">
        <w:t>.</w:t>
      </w:r>
    </w:p>
    <w:p w14:paraId="66EA86DE" w14:textId="77777777" w:rsidR="00CB45C4" w:rsidRPr="00493EB5" w:rsidRDefault="00CB45C4" w:rsidP="00CB45C4">
      <w:pPr>
        <w:pStyle w:val="ListParagraph"/>
        <w:numPr>
          <w:ilvl w:val="0"/>
          <w:numId w:val="25"/>
        </w:numPr>
      </w:pPr>
      <w:r w:rsidRPr="00493EB5">
        <w:t>Jesus asked all the disciples who they thought He was.</w:t>
      </w:r>
    </w:p>
    <w:p w14:paraId="60037EB3" w14:textId="46CF6DB0" w:rsidR="00CB45C4" w:rsidRPr="00493EB5" w:rsidRDefault="00CB45C4" w:rsidP="00CB45C4">
      <w:pPr>
        <w:pStyle w:val="ListParagraph"/>
        <w:numPr>
          <w:ilvl w:val="0"/>
          <w:numId w:val="25"/>
        </w:numPr>
      </w:pPr>
      <w:r w:rsidRPr="00493EB5">
        <w:t>Peter who often spoke for the disciples answered for all of them.</w:t>
      </w:r>
    </w:p>
    <w:p w14:paraId="1EAFDE3E" w14:textId="77777777" w:rsidR="00CB45C4" w:rsidRPr="00493EB5" w:rsidRDefault="00CB45C4" w:rsidP="00CB45C4">
      <w:pPr>
        <w:pStyle w:val="ListParagraph"/>
        <w:ind w:left="1440"/>
      </w:pPr>
    </w:p>
    <w:p w14:paraId="400CC0EE" w14:textId="60959F04" w:rsidR="00414DF1" w:rsidRPr="00493EB5" w:rsidRDefault="0084042D" w:rsidP="0031334F">
      <w:pPr>
        <w:pStyle w:val="ListParagraph"/>
        <w:numPr>
          <w:ilvl w:val="0"/>
          <w:numId w:val="6"/>
        </w:numPr>
      </w:pPr>
      <w:r w:rsidRPr="00493EB5">
        <w:t xml:space="preserve">v. 18 </w:t>
      </w:r>
      <w:r w:rsidR="00414DF1" w:rsidRPr="00493EB5">
        <w:t xml:space="preserve">The “rock” </w:t>
      </w:r>
      <w:r w:rsidR="0026123D" w:rsidRPr="00493EB5">
        <w:t xml:space="preserve">is </w:t>
      </w:r>
      <w:r w:rsidR="00743197" w:rsidRPr="00493EB5">
        <w:t>Jesus and our confession that He is God/Deliverer, not Peter/pope.</w:t>
      </w:r>
      <w:r w:rsidR="001F7B71" w:rsidRPr="00493EB5">
        <w:t xml:space="preserve"> </w:t>
      </w:r>
      <w:r w:rsidR="001F7B71" w:rsidRPr="00493EB5">
        <w:rPr>
          <w:b/>
          <w:bCs/>
        </w:rPr>
        <w:t>Why?</w:t>
      </w:r>
    </w:p>
    <w:p w14:paraId="6020394A" w14:textId="12CDAF3D" w:rsidR="00414DF1" w:rsidRPr="00493EB5" w:rsidRDefault="00414DF1" w:rsidP="0031334F">
      <w:pPr>
        <w:pStyle w:val="ListParagraph"/>
        <w:numPr>
          <w:ilvl w:val="0"/>
          <w:numId w:val="9"/>
        </w:numPr>
      </w:pPr>
      <w:r w:rsidRPr="00493EB5">
        <w:t xml:space="preserve">Peter- </w:t>
      </w:r>
      <w:proofErr w:type="spellStart"/>
      <w:r w:rsidRPr="00493EB5">
        <w:t>petros</w:t>
      </w:r>
      <w:proofErr w:type="spellEnd"/>
      <w:r w:rsidRPr="00493EB5">
        <w:t>; masc</w:t>
      </w:r>
      <w:r w:rsidR="00141E15" w:rsidRPr="00493EB5">
        <w:t>.</w:t>
      </w:r>
      <w:r w:rsidRPr="00493EB5">
        <w:t xml:space="preserve"> form</w:t>
      </w:r>
      <w:r w:rsidR="00141E15" w:rsidRPr="00493EB5">
        <w:t xml:space="preserve">, </w:t>
      </w:r>
      <w:r w:rsidRPr="00493EB5">
        <w:t xml:space="preserve">stone; “rock”- </w:t>
      </w:r>
      <w:proofErr w:type="spellStart"/>
      <w:r w:rsidRPr="00493EB5">
        <w:t>petras</w:t>
      </w:r>
      <w:proofErr w:type="spellEnd"/>
      <w:r w:rsidRPr="00493EB5">
        <w:t>, fem</w:t>
      </w:r>
      <w:r w:rsidR="00141E15" w:rsidRPr="00493EB5">
        <w:t>.</w:t>
      </w:r>
      <w:r w:rsidRPr="00493EB5">
        <w:t xml:space="preserve"> form, massive rock, foundation.</w:t>
      </w:r>
    </w:p>
    <w:p w14:paraId="290A4E65" w14:textId="77777777" w:rsidR="00141E15" w:rsidRPr="00493EB5" w:rsidRDefault="00414DF1" w:rsidP="00141E15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493EB5">
        <w:rPr>
          <w:sz w:val="20"/>
          <w:szCs w:val="20"/>
        </w:rPr>
        <w:t xml:space="preserve">In Greek a feminine noun cannot </w:t>
      </w:r>
      <w:r w:rsidR="006405B6" w:rsidRPr="00493EB5">
        <w:rPr>
          <w:sz w:val="20"/>
          <w:szCs w:val="20"/>
        </w:rPr>
        <w:t>modify, or</w:t>
      </w:r>
      <w:r w:rsidRPr="00493EB5">
        <w:rPr>
          <w:sz w:val="20"/>
          <w:szCs w:val="20"/>
        </w:rPr>
        <w:t xml:space="preserve"> describe</w:t>
      </w:r>
      <w:r w:rsidR="006405B6" w:rsidRPr="00493EB5">
        <w:rPr>
          <w:sz w:val="20"/>
          <w:szCs w:val="20"/>
        </w:rPr>
        <w:t>,</w:t>
      </w:r>
      <w:r w:rsidRPr="00493EB5">
        <w:rPr>
          <w:sz w:val="20"/>
          <w:szCs w:val="20"/>
        </w:rPr>
        <w:t xml:space="preserve"> a masculine noun- </w:t>
      </w:r>
      <w:proofErr w:type="spellStart"/>
      <w:r w:rsidRPr="00493EB5">
        <w:rPr>
          <w:sz w:val="20"/>
          <w:szCs w:val="20"/>
        </w:rPr>
        <w:t>petra</w:t>
      </w:r>
      <w:proofErr w:type="spellEnd"/>
      <w:r w:rsidRPr="00493EB5">
        <w:rPr>
          <w:sz w:val="20"/>
          <w:szCs w:val="20"/>
        </w:rPr>
        <w:t xml:space="preserve"> cannot be referring to/describing Petros</w:t>
      </w:r>
      <w:r w:rsidR="00913526" w:rsidRPr="00493EB5">
        <w:rPr>
          <w:sz w:val="20"/>
          <w:szCs w:val="20"/>
        </w:rPr>
        <w:t>.</w:t>
      </w:r>
    </w:p>
    <w:p w14:paraId="671E0CD4" w14:textId="35280603" w:rsidR="00141E15" w:rsidRPr="00493EB5" w:rsidRDefault="00496C02" w:rsidP="00141E15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493EB5">
        <w:rPr>
          <w:b/>
          <w:bCs/>
          <w:sz w:val="20"/>
          <w:szCs w:val="20"/>
          <w:highlight w:val="yellow"/>
        </w:rPr>
        <w:t>Slide 15-19</w:t>
      </w:r>
      <w:r w:rsidRPr="00493EB5">
        <w:rPr>
          <w:b/>
          <w:bCs/>
          <w:sz w:val="20"/>
          <w:szCs w:val="20"/>
        </w:rPr>
        <w:t xml:space="preserve"> </w:t>
      </w:r>
      <w:r w:rsidR="00141E15" w:rsidRPr="00493EB5">
        <w:rPr>
          <w:sz w:val="20"/>
          <w:szCs w:val="20"/>
        </w:rPr>
        <w:t xml:space="preserve">Peter </w:t>
      </w:r>
      <w:r w:rsidR="0026123D" w:rsidRPr="00493EB5">
        <w:rPr>
          <w:sz w:val="20"/>
          <w:szCs w:val="20"/>
        </w:rPr>
        <w:t xml:space="preserve">himself didn’t </w:t>
      </w:r>
      <w:r w:rsidR="00A424FC" w:rsidRPr="00493EB5">
        <w:rPr>
          <w:sz w:val="20"/>
          <w:szCs w:val="20"/>
        </w:rPr>
        <w:t>believe</w:t>
      </w:r>
      <w:r w:rsidR="0026123D" w:rsidRPr="00493EB5">
        <w:rPr>
          <w:sz w:val="20"/>
          <w:szCs w:val="20"/>
        </w:rPr>
        <w:t xml:space="preserve"> he was the foundation stone,</w:t>
      </w:r>
      <w:r w:rsidR="00141E15" w:rsidRPr="00493EB5">
        <w:rPr>
          <w:sz w:val="20"/>
          <w:szCs w:val="20"/>
        </w:rPr>
        <w:t xml:space="preserve"> </w:t>
      </w:r>
      <w:r w:rsidR="006405B6" w:rsidRPr="00493EB5">
        <w:rPr>
          <w:sz w:val="20"/>
          <w:szCs w:val="20"/>
        </w:rPr>
        <w:t>1 Pet</w:t>
      </w:r>
      <w:r w:rsidR="008E329D" w:rsidRPr="00493EB5">
        <w:rPr>
          <w:sz w:val="20"/>
          <w:szCs w:val="20"/>
        </w:rPr>
        <w:t>er</w:t>
      </w:r>
      <w:r w:rsidR="006405B6" w:rsidRPr="00493EB5">
        <w:rPr>
          <w:sz w:val="20"/>
          <w:szCs w:val="20"/>
        </w:rPr>
        <w:t xml:space="preserve"> 2:4-10</w:t>
      </w:r>
      <w:r w:rsidR="006308BD" w:rsidRPr="00493EB5">
        <w:rPr>
          <w:sz w:val="20"/>
          <w:szCs w:val="20"/>
        </w:rPr>
        <w:t xml:space="preserve"> </w:t>
      </w:r>
    </w:p>
    <w:p w14:paraId="19301059" w14:textId="5E92DACE" w:rsidR="009A6516" w:rsidRPr="00493EB5" w:rsidRDefault="00496C02" w:rsidP="00141E15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493EB5">
        <w:rPr>
          <w:b/>
          <w:bCs/>
          <w:sz w:val="20"/>
          <w:szCs w:val="20"/>
          <w:highlight w:val="yellow"/>
        </w:rPr>
        <w:t>Slide 20-2</w:t>
      </w:r>
      <w:r w:rsidR="005D47CF" w:rsidRPr="00493EB5">
        <w:rPr>
          <w:b/>
          <w:bCs/>
          <w:sz w:val="20"/>
          <w:szCs w:val="20"/>
          <w:highlight w:val="yellow"/>
        </w:rPr>
        <w:t>3</w:t>
      </w:r>
      <w:r w:rsidRPr="00493EB5">
        <w:rPr>
          <w:b/>
          <w:bCs/>
          <w:sz w:val="20"/>
          <w:szCs w:val="20"/>
        </w:rPr>
        <w:t xml:space="preserve"> </w:t>
      </w:r>
      <w:r w:rsidR="009A6516" w:rsidRPr="00493EB5">
        <w:rPr>
          <w:sz w:val="20"/>
          <w:szCs w:val="20"/>
        </w:rPr>
        <w:t>No doubt Peter had a big part in leading the church</w:t>
      </w:r>
      <w:r w:rsidR="00436908" w:rsidRPr="00493EB5">
        <w:rPr>
          <w:sz w:val="20"/>
          <w:szCs w:val="20"/>
        </w:rPr>
        <w:t>, but all apostles and prophets were considered foundational to the building Jesus is doing, Ephesians</w:t>
      </w:r>
      <w:r w:rsidR="00A424FC" w:rsidRPr="00493EB5">
        <w:rPr>
          <w:sz w:val="20"/>
          <w:szCs w:val="20"/>
        </w:rPr>
        <w:t xml:space="preserve"> 2:19-22</w:t>
      </w:r>
      <w:r w:rsidR="00436908" w:rsidRPr="00493EB5">
        <w:rPr>
          <w:sz w:val="20"/>
          <w:szCs w:val="20"/>
        </w:rPr>
        <w:t xml:space="preserve"> </w:t>
      </w:r>
    </w:p>
    <w:p w14:paraId="736E4EFB" w14:textId="77777777" w:rsidR="008E329D" w:rsidRPr="00493EB5" w:rsidRDefault="008E329D" w:rsidP="008E329D">
      <w:pPr>
        <w:pStyle w:val="ListParagraph"/>
        <w:ind w:left="1800"/>
        <w:rPr>
          <w:sz w:val="20"/>
          <w:szCs w:val="20"/>
        </w:rPr>
      </w:pPr>
    </w:p>
    <w:p w14:paraId="35ED056E" w14:textId="42E106B3" w:rsidR="00A46D34" w:rsidRPr="00493EB5" w:rsidRDefault="00DC48A1" w:rsidP="00F17DB6">
      <w:pPr>
        <w:pStyle w:val="ListParagraph"/>
        <w:numPr>
          <w:ilvl w:val="0"/>
          <w:numId w:val="9"/>
        </w:numPr>
      </w:pPr>
      <w:r w:rsidRPr="00493EB5">
        <w:rPr>
          <w:b/>
          <w:bCs/>
        </w:rPr>
        <w:t xml:space="preserve">One more point: </w:t>
      </w:r>
      <w:r w:rsidR="00A424FC" w:rsidRPr="00493EB5">
        <w:t xml:space="preserve">There wasn’t and isn’t today </w:t>
      </w:r>
      <w:r w:rsidR="00141E15" w:rsidRPr="00493EB5">
        <w:t xml:space="preserve">centralized leadership, </w:t>
      </w:r>
      <w:r w:rsidR="00A424FC" w:rsidRPr="00493EB5">
        <w:t xml:space="preserve">except Jesus Christ, IF there was </w:t>
      </w:r>
      <w:r w:rsidR="00141E15" w:rsidRPr="00493EB5">
        <w:t xml:space="preserve">it would </w:t>
      </w:r>
      <w:r w:rsidR="00A424FC" w:rsidRPr="00493EB5">
        <w:t>have started with</w:t>
      </w:r>
      <w:r w:rsidR="00141E15" w:rsidRPr="00493EB5">
        <w:t xml:space="preserve"> James/Jerusalem</w:t>
      </w:r>
      <w:r w:rsidR="001B43D2" w:rsidRPr="00493EB5">
        <w:t xml:space="preserve"> not Peter/Rome</w:t>
      </w:r>
      <w:r w:rsidR="00141E15" w:rsidRPr="00493EB5">
        <w:t xml:space="preserve">, Acts 15. </w:t>
      </w:r>
      <w:r w:rsidR="001B43D2" w:rsidRPr="00493EB5">
        <w:t xml:space="preserve"> </w:t>
      </w:r>
    </w:p>
    <w:p w14:paraId="633526AC" w14:textId="53D6E263" w:rsidR="00E0611F" w:rsidRPr="00493EB5" w:rsidRDefault="00F17DB6" w:rsidP="00065E8F">
      <w:pPr>
        <w:pStyle w:val="ListParagraph"/>
        <w:ind w:left="0"/>
        <w:rPr>
          <w:sz w:val="20"/>
          <w:szCs w:val="20"/>
        </w:rPr>
      </w:pPr>
      <w:r w:rsidRPr="00493EB5">
        <w:rPr>
          <w:b/>
          <w:bCs/>
          <w:sz w:val="20"/>
          <w:szCs w:val="20"/>
        </w:rPr>
        <w:lastRenderedPageBreak/>
        <w:t xml:space="preserve">Jesus is the cornerstone of the church, our faith in Him gives us entry into heaven, not </w:t>
      </w:r>
      <w:r w:rsidR="005D47CF" w:rsidRPr="00493EB5">
        <w:rPr>
          <w:b/>
          <w:bCs/>
          <w:sz w:val="20"/>
          <w:szCs w:val="20"/>
        </w:rPr>
        <w:t>Peter/pope</w:t>
      </w:r>
      <w:r w:rsidRPr="00493EB5">
        <w:rPr>
          <w:b/>
          <w:bCs/>
          <w:sz w:val="20"/>
          <w:szCs w:val="20"/>
        </w:rPr>
        <w:t>.</w:t>
      </w:r>
      <w:r w:rsidRPr="00493EB5">
        <w:rPr>
          <w:sz w:val="20"/>
          <w:szCs w:val="20"/>
        </w:rPr>
        <w:t xml:space="preserve"> </w:t>
      </w:r>
      <w:r w:rsidR="00D81E34" w:rsidRPr="00493EB5">
        <w:rPr>
          <w:b/>
          <w:bCs/>
          <w:sz w:val="20"/>
          <w:szCs w:val="20"/>
          <w:highlight w:val="yellow"/>
        </w:rPr>
        <w:t>Slide 2</w:t>
      </w:r>
      <w:r w:rsidR="00687E65" w:rsidRPr="00493EB5">
        <w:rPr>
          <w:b/>
          <w:bCs/>
          <w:sz w:val="20"/>
          <w:szCs w:val="20"/>
          <w:highlight w:val="yellow"/>
        </w:rPr>
        <w:t>4</w:t>
      </w:r>
      <w:r w:rsidR="00D81E34" w:rsidRPr="00493EB5">
        <w:rPr>
          <w:b/>
          <w:bCs/>
          <w:sz w:val="20"/>
          <w:szCs w:val="20"/>
        </w:rPr>
        <w:t xml:space="preserve"> </w:t>
      </w:r>
      <w:r w:rsidR="00A46D34" w:rsidRPr="00493EB5">
        <w:rPr>
          <w:sz w:val="20"/>
          <w:szCs w:val="20"/>
        </w:rPr>
        <w:t xml:space="preserve">Which brings us to the “keys of the kingdom” that Jesus </w:t>
      </w:r>
      <w:r w:rsidR="00F62775" w:rsidRPr="00493EB5">
        <w:rPr>
          <w:sz w:val="20"/>
          <w:szCs w:val="20"/>
        </w:rPr>
        <w:t>gives</w:t>
      </w:r>
      <w:r w:rsidR="00A46D34" w:rsidRPr="00493EB5">
        <w:rPr>
          <w:sz w:val="20"/>
          <w:szCs w:val="20"/>
        </w:rPr>
        <w:t xml:space="preserve"> Peter. </w:t>
      </w:r>
      <w:r w:rsidR="00E0611F" w:rsidRPr="00493EB5">
        <w:rPr>
          <w:b/>
          <w:bCs/>
          <w:sz w:val="20"/>
          <w:szCs w:val="20"/>
        </w:rPr>
        <w:t>Here again the CC believes Jesus gave Peter, their popes</w:t>
      </w:r>
      <w:r w:rsidR="00416FFC" w:rsidRPr="00493EB5">
        <w:rPr>
          <w:b/>
          <w:bCs/>
          <w:sz w:val="20"/>
          <w:szCs w:val="20"/>
        </w:rPr>
        <w:t>/</w:t>
      </w:r>
      <w:r w:rsidR="007856F3" w:rsidRPr="00493EB5">
        <w:rPr>
          <w:b/>
          <w:bCs/>
          <w:sz w:val="20"/>
          <w:szCs w:val="20"/>
        </w:rPr>
        <w:t>CC</w:t>
      </w:r>
      <w:r w:rsidR="00E0611F" w:rsidRPr="00493EB5">
        <w:rPr>
          <w:b/>
          <w:bCs/>
          <w:sz w:val="20"/>
          <w:szCs w:val="20"/>
        </w:rPr>
        <w:t xml:space="preserve">, </w:t>
      </w:r>
      <w:r w:rsidR="00416FFC" w:rsidRPr="00493EB5">
        <w:rPr>
          <w:b/>
          <w:bCs/>
          <w:sz w:val="20"/>
          <w:szCs w:val="20"/>
        </w:rPr>
        <w:t xml:space="preserve">the </w:t>
      </w:r>
      <w:r w:rsidR="00E0611F" w:rsidRPr="00493EB5">
        <w:rPr>
          <w:b/>
          <w:bCs/>
          <w:sz w:val="20"/>
          <w:szCs w:val="20"/>
        </w:rPr>
        <w:t>authority to say who is in the kingdom/saved and who is not.</w:t>
      </w:r>
      <w:r w:rsidR="00D26F93" w:rsidRPr="00493EB5">
        <w:rPr>
          <w:b/>
          <w:bCs/>
          <w:sz w:val="20"/>
          <w:szCs w:val="20"/>
        </w:rPr>
        <w:t xml:space="preserve"> Is Jesus saying </w:t>
      </w:r>
      <w:r w:rsidR="00416FFC" w:rsidRPr="00493EB5">
        <w:rPr>
          <w:b/>
          <w:bCs/>
          <w:sz w:val="20"/>
          <w:szCs w:val="20"/>
        </w:rPr>
        <w:t>that</w:t>
      </w:r>
      <w:r w:rsidR="00D26F93" w:rsidRPr="00493EB5">
        <w:rPr>
          <w:b/>
          <w:bCs/>
          <w:sz w:val="20"/>
          <w:szCs w:val="20"/>
        </w:rPr>
        <w:t xml:space="preserve"> or</w:t>
      </w:r>
      <w:r w:rsidR="00416FFC" w:rsidRPr="00493EB5">
        <w:rPr>
          <w:b/>
          <w:bCs/>
          <w:sz w:val="20"/>
          <w:szCs w:val="20"/>
        </w:rPr>
        <w:t xml:space="preserve"> is He saying</w:t>
      </w:r>
      <w:r w:rsidR="00D26F93" w:rsidRPr="00493EB5">
        <w:rPr>
          <w:b/>
          <w:bCs/>
          <w:sz w:val="20"/>
          <w:szCs w:val="20"/>
        </w:rPr>
        <w:t xml:space="preserve"> that </w:t>
      </w:r>
      <w:r w:rsidR="00D81E34" w:rsidRPr="00493EB5">
        <w:rPr>
          <w:b/>
          <w:bCs/>
          <w:sz w:val="20"/>
          <w:szCs w:val="20"/>
        </w:rPr>
        <w:t>Peter/disciples</w:t>
      </w:r>
      <w:r w:rsidR="007856F3" w:rsidRPr="00493EB5">
        <w:rPr>
          <w:b/>
          <w:bCs/>
          <w:sz w:val="20"/>
          <w:szCs w:val="20"/>
        </w:rPr>
        <w:t>/us</w:t>
      </w:r>
      <w:r w:rsidR="00D26F93" w:rsidRPr="00493EB5">
        <w:rPr>
          <w:b/>
          <w:bCs/>
          <w:sz w:val="20"/>
          <w:szCs w:val="20"/>
        </w:rPr>
        <w:t xml:space="preserve"> have the authority based on the Bible to say whether a person is saved or not?</w:t>
      </w:r>
      <w:r w:rsidR="00416FFC" w:rsidRPr="00493EB5">
        <w:rPr>
          <w:b/>
          <w:bCs/>
          <w:sz w:val="20"/>
          <w:szCs w:val="20"/>
        </w:rPr>
        <w:t xml:space="preserve"> </w:t>
      </w:r>
      <w:r w:rsidR="00416FFC" w:rsidRPr="00493EB5">
        <w:rPr>
          <w:sz w:val="20"/>
          <w:szCs w:val="20"/>
        </w:rPr>
        <w:t>Let’s look at v. 19</w:t>
      </w:r>
      <w:r w:rsidR="00DA087E" w:rsidRPr="00493EB5">
        <w:rPr>
          <w:sz w:val="20"/>
          <w:szCs w:val="20"/>
        </w:rPr>
        <w:t xml:space="preserve"> and I apologize because I’m going to get technical.</w:t>
      </w:r>
      <w:r w:rsidR="00806C52" w:rsidRPr="00493EB5">
        <w:rPr>
          <w:b/>
          <w:bCs/>
          <w:sz w:val="20"/>
          <w:szCs w:val="20"/>
        </w:rPr>
        <w:t xml:space="preserve"> </w:t>
      </w:r>
      <w:r w:rsidR="00D81E34" w:rsidRPr="00493EB5">
        <w:rPr>
          <w:b/>
          <w:bCs/>
          <w:sz w:val="20"/>
          <w:szCs w:val="20"/>
          <w:highlight w:val="yellow"/>
        </w:rPr>
        <w:t>Slide 2</w:t>
      </w:r>
      <w:r w:rsidR="007856F3" w:rsidRPr="00493EB5">
        <w:rPr>
          <w:b/>
          <w:bCs/>
          <w:sz w:val="20"/>
          <w:szCs w:val="20"/>
          <w:highlight w:val="yellow"/>
        </w:rPr>
        <w:t>5</w:t>
      </w:r>
    </w:p>
    <w:p w14:paraId="4AE0BAFE" w14:textId="77777777" w:rsidR="006443F7" w:rsidRPr="00493EB5" w:rsidRDefault="006443F7" w:rsidP="00065E8F">
      <w:pPr>
        <w:pStyle w:val="ListParagraph"/>
        <w:ind w:left="0"/>
        <w:rPr>
          <w:sz w:val="20"/>
          <w:szCs w:val="20"/>
        </w:rPr>
      </w:pPr>
    </w:p>
    <w:p w14:paraId="77C85E88" w14:textId="326BFF24" w:rsidR="006443F7" w:rsidRPr="00493EB5" w:rsidRDefault="005112E3" w:rsidP="0031334F">
      <w:pPr>
        <w:pStyle w:val="ListParagraph"/>
        <w:numPr>
          <w:ilvl w:val="0"/>
          <w:numId w:val="4"/>
        </w:numPr>
        <w:rPr>
          <w:b/>
          <w:bCs/>
        </w:rPr>
      </w:pPr>
      <w:r w:rsidRPr="00493EB5">
        <w:rPr>
          <w:b/>
          <w:bCs/>
        </w:rPr>
        <w:t>Based on Our Authority- the Bible</w:t>
      </w:r>
      <w:r w:rsidR="006443F7" w:rsidRPr="00493EB5">
        <w:rPr>
          <w:b/>
          <w:bCs/>
        </w:rPr>
        <w:t>, v. 19</w:t>
      </w:r>
    </w:p>
    <w:p w14:paraId="28476CAA" w14:textId="3221D076" w:rsidR="00957E02" w:rsidRPr="00493EB5" w:rsidRDefault="006443F7" w:rsidP="000B0FEC">
      <w:pPr>
        <w:pStyle w:val="ListParagraph"/>
        <w:numPr>
          <w:ilvl w:val="0"/>
          <w:numId w:val="29"/>
        </w:numPr>
        <w:ind w:left="1080"/>
      </w:pPr>
      <w:r w:rsidRPr="00493EB5">
        <w:t xml:space="preserve">“keys”- </w:t>
      </w:r>
      <w:r w:rsidR="007044A0" w:rsidRPr="00493EB5">
        <w:t>they</w:t>
      </w:r>
      <w:r w:rsidRPr="00493EB5">
        <w:t xml:space="preserve"> unlock</w:t>
      </w:r>
      <w:r w:rsidR="007044A0" w:rsidRPr="00493EB5">
        <w:t>/lock</w:t>
      </w:r>
      <w:r w:rsidRPr="00493EB5">
        <w:t xml:space="preserve"> doors; </w:t>
      </w:r>
      <w:r w:rsidR="00D81E34" w:rsidRPr="00493EB5">
        <w:t>unlocks heaven for people or keeps it locked</w:t>
      </w:r>
      <w:r w:rsidR="00FD09C9" w:rsidRPr="00493EB5">
        <w:t xml:space="preserve"> up to them</w:t>
      </w:r>
      <w:r w:rsidRPr="00493EB5">
        <w:t>.</w:t>
      </w:r>
      <w:r w:rsidR="007E3328" w:rsidRPr="00493EB5">
        <w:t xml:space="preserve"> </w:t>
      </w:r>
      <w:r w:rsidR="00687E65" w:rsidRPr="00493EB5">
        <w:rPr>
          <w:b/>
          <w:bCs/>
        </w:rPr>
        <w:t>Acts 2-</w:t>
      </w:r>
      <w:r w:rsidR="00687E65" w:rsidRPr="00493EB5">
        <w:t xml:space="preserve"> </w:t>
      </w:r>
      <w:r w:rsidR="007E3328" w:rsidRPr="00493EB5">
        <w:t>Peter and the disciples were the first to share the gospel and unlock the kingdom for people.</w:t>
      </w:r>
    </w:p>
    <w:p w14:paraId="1EA6A8F3" w14:textId="086159AF" w:rsidR="00957E02" w:rsidRPr="00493EB5" w:rsidRDefault="000D2027" w:rsidP="000B0FEC">
      <w:pPr>
        <w:pStyle w:val="ListParagraph"/>
        <w:numPr>
          <w:ilvl w:val="0"/>
          <w:numId w:val="29"/>
        </w:numPr>
        <w:ind w:left="1080"/>
      </w:pPr>
      <w:r w:rsidRPr="00493EB5">
        <w:t>“</w:t>
      </w:r>
      <w:r w:rsidR="00957E02" w:rsidRPr="00493EB5">
        <w:t>bind/</w:t>
      </w:r>
      <w:r w:rsidRPr="00493EB5">
        <w:t>bound</w:t>
      </w:r>
      <w:r w:rsidR="00957E02" w:rsidRPr="00493EB5">
        <w:t xml:space="preserve">”- </w:t>
      </w:r>
      <w:r w:rsidR="004C53C4" w:rsidRPr="00493EB5">
        <w:t>confirming that a person is</w:t>
      </w:r>
      <w:r w:rsidR="00957E02" w:rsidRPr="00493EB5">
        <w:t xml:space="preserve"> saved</w:t>
      </w:r>
      <w:r w:rsidR="004C53C4" w:rsidRPr="00493EB5">
        <w:t>/</w:t>
      </w:r>
      <w:r w:rsidR="00957E02" w:rsidRPr="00493EB5">
        <w:t xml:space="preserve">“loosed”- </w:t>
      </w:r>
      <w:r w:rsidR="004C53C4" w:rsidRPr="00493EB5">
        <w:t xml:space="preserve">confirming that a person is </w:t>
      </w:r>
      <w:r w:rsidR="00957E02" w:rsidRPr="00493EB5">
        <w:t>not saved</w:t>
      </w:r>
      <w:r w:rsidR="004C53C4" w:rsidRPr="00493EB5">
        <w:t>.</w:t>
      </w:r>
      <w:r w:rsidR="00957E02" w:rsidRPr="00493EB5">
        <w:t xml:space="preserve"> </w:t>
      </w:r>
    </w:p>
    <w:p w14:paraId="6566005E" w14:textId="26A4A6F6" w:rsidR="00957E02" w:rsidRPr="00493EB5" w:rsidRDefault="00957E02" w:rsidP="00957E02">
      <w:pPr>
        <w:rPr>
          <w:sz w:val="20"/>
          <w:szCs w:val="20"/>
        </w:rPr>
      </w:pPr>
      <w:r w:rsidRPr="00493EB5">
        <w:rPr>
          <w:b/>
          <w:bCs/>
          <w:sz w:val="20"/>
          <w:szCs w:val="20"/>
        </w:rPr>
        <w:t xml:space="preserve">The question is who is telling who that a person is saved/not? </w:t>
      </w:r>
      <w:r w:rsidRPr="00493EB5">
        <w:rPr>
          <w:sz w:val="20"/>
          <w:szCs w:val="20"/>
        </w:rPr>
        <w:t>Is Peter</w:t>
      </w:r>
      <w:r w:rsidR="006B4DBA" w:rsidRPr="00493EB5">
        <w:rPr>
          <w:sz w:val="20"/>
          <w:szCs w:val="20"/>
        </w:rPr>
        <w:t>/disciples</w:t>
      </w:r>
      <w:r w:rsidRPr="00493EB5">
        <w:rPr>
          <w:sz w:val="20"/>
          <w:szCs w:val="20"/>
        </w:rPr>
        <w:t xml:space="preserve"> telling heaven/God- “This person is </w:t>
      </w:r>
      <w:r w:rsidR="00C14589" w:rsidRPr="00493EB5">
        <w:rPr>
          <w:sz w:val="20"/>
          <w:szCs w:val="20"/>
        </w:rPr>
        <w:t>saved or not</w:t>
      </w:r>
      <w:r w:rsidRPr="00493EB5">
        <w:rPr>
          <w:sz w:val="20"/>
          <w:szCs w:val="20"/>
        </w:rPr>
        <w:t xml:space="preserve"> and God agrees with Peter? </w:t>
      </w:r>
      <w:r w:rsidR="006B4DBA" w:rsidRPr="00493EB5">
        <w:rPr>
          <w:sz w:val="20"/>
          <w:szCs w:val="20"/>
        </w:rPr>
        <w:t>Or, has heaven/God already determined what makes someone saved</w:t>
      </w:r>
      <w:r w:rsidR="004C53C4" w:rsidRPr="00493EB5">
        <w:rPr>
          <w:sz w:val="20"/>
          <w:szCs w:val="20"/>
        </w:rPr>
        <w:t xml:space="preserve"> </w:t>
      </w:r>
      <w:r w:rsidR="006B4DBA" w:rsidRPr="00493EB5">
        <w:rPr>
          <w:sz w:val="20"/>
          <w:szCs w:val="20"/>
        </w:rPr>
        <w:t>and based on that Peter/disciples</w:t>
      </w:r>
      <w:r w:rsidR="00C14589" w:rsidRPr="00493EB5">
        <w:rPr>
          <w:sz w:val="20"/>
          <w:szCs w:val="20"/>
        </w:rPr>
        <w:t>/us</w:t>
      </w:r>
      <w:r w:rsidR="006B4DBA" w:rsidRPr="00493EB5">
        <w:rPr>
          <w:sz w:val="20"/>
          <w:szCs w:val="20"/>
        </w:rPr>
        <w:t xml:space="preserve"> can say whether a person is saved or not?</w:t>
      </w:r>
      <w:r w:rsidR="004C53C4" w:rsidRPr="00493EB5">
        <w:rPr>
          <w:sz w:val="20"/>
          <w:szCs w:val="20"/>
        </w:rPr>
        <w:t xml:space="preserve"> </w:t>
      </w:r>
      <w:r w:rsidR="004C53C4" w:rsidRPr="00493EB5">
        <w:rPr>
          <w:b/>
          <w:bCs/>
          <w:sz w:val="20"/>
          <w:szCs w:val="20"/>
        </w:rPr>
        <w:t>The key is in the verb “shall have been</w:t>
      </w:r>
      <w:r w:rsidR="009F5694" w:rsidRPr="00493EB5">
        <w:rPr>
          <w:b/>
          <w:bCs/>
          <w:sz w:val="20"/>
          <w:szCs w:val="20"/>
        </w:rPr>
        <w:t xml:space="preserve">”. </w:t>
      </w:r>
      <w:r w:rsidR="009F5694" w:rsidRPr="00493EB5">
        <w:rPr>
          <w:b/>
          <w:bCs/>
          <w:sz w:val="20"/>
          <w:szCs w:val="20"/>
          <w:highlight w:val="yellow"/>
        </w:rPr>
        <w:t>Slide 2</w:t>
      </w:r>
      <w:r w:rsidR="00687E65" w:rsidRPr="00493EB5">
        <w:rPr>
          <w:b/>
          <w:bCs/>
          <w:sz w:val="20"/>
          <w:szCs w:val="20"/>
          <w:highlight w:val="yellow"/>
        </w:rPr>
        <w:t>6</w:t>
      </w:r>
      <w:r w:rsidR="00DD2733" w:rsidRPr="00493EB5">
        <w:rPr>
          <w:b/>
          <w:bCs/>
          <w:sz w:val="20"/>
          <w:szCs w:val="20"/>
        </w:rPr>
        <w:t xml:space="preserve"> </w:t>
      </w:r>
      <w:r w:rsidR="00DD2733" w:rsidRPr="00493EB5">
        <w:rPr>
          <w:sz w:val="20"/>
          <w:szCs w:val="20"/>
        </w:rPr>
        <w:t>Hang with me and we can talk later if you have questions.</w:t>
      </w:r>
    </w:p>
    <w:p w14:paraId="66A34DA9" w14:textId="2AF84774" w:rsidR="0062729C" w:rsidRPr="00493EB5" w:rsidRDefault="0062729C" w:rsidP="009F5694">
      <w:pPr>
        <w:rPr>
          <w:sz w:val="20"/>
          <w:szCs w:val="20"/>
        </w:rPr>
      </w:pPr>
    </w:p>
    <w:p w14:paraId="6BF26DF3" w14:textId="1C496795" w:rsidR="00E03BA6" w:rsidRPr="00493EB5" w:rsidRDefault="00E03BA6" w:rsidP="000B0FEC">
      <w:pPr>
        <w:pStyle w:val="ListParagraph"/>
        <w:numPr>
          <w:ilvl w:val="0"/>
          <w:numId w:val="29"/>
        </w:numPr>
        <w:ind w:left="1080"/>
      </w:pPr>
      <w:r w:rsidRPr="00493EB5">
        <w:rPr>
          <w:rFonts w:cs="Arial"/>
        </w:rPr>
        <w:t>If it was “will be bound/loosed” then it would mean Peter is telling heaven/God who is saved/not saved</w:t>
      </w:r>
      <w:r w:rsidRPr="00493EB5">
        <w:t xml:space="preserve">. </w:t>
      </w:r>
      <w:r w:rsidRPr="00493EB5">
        <w:rPr>
          <w:b/>
          <w:bCs/>
        </w:rPr>
        <w:t>But the verb is “shall have been”</w:t>
      </w:r>
    </w:p>
    <w:p w14:paraId="0BBA49A5" w14:textId="10721D09" w:rsidR="00E03BA6" w:rsidRPr="00493EB5" w:rsidRDefault="009F5694" w:rsidP="000B0FEC">
      <w:pPr>
        <w:pStyle w:val="ListParagraph"/>
        <w:numPr>
          <w:ilvl w:val="0"/>
          <w:numId w:val="29"/>
        </w:numPr>
        <w:ind w:left="1080"/>
      </w:pPr>
      <w:r w:rsidRPr="00493EB5">
        <w:t>“shall have been”- in Greek, periphrastic future perfect passive- has already been bound/loosed; heaven/God tells Peter</w:t>
      </w:r>
      <w:r w:rsidR="00687E65" w:rsidRPr="00493EB5">
        <w:t>/us</w:t>
      </w:r>
      <w:r w:rsidRPr="00493EB5">
        <w:t xml:space="preserve"> what is bound or loosed, who is saved or not saved.</w:t>
      </w:r>
      <w:r w:rsidR="00F02168" w:rsidRPr="00493EB5">
        <w:t xml:space="preserve"> </w:t>
      </w:r>
    </w:p>
    <w:p w14:paraId="3BB246D6" w14:textId="38A97942" w:rsidR="00F02168" w:rsidRPr="00493EB5" w:rsidRDefault="00F02168" w:rsidP="000B0FEC">
      <w:pPr>
        <w:pStyle w:val="ListParagraph"/>
        <w:numPr>
          <w:ilvl w:val="0"/>
          <w:numId w:val="30"/>
        </w:numPr>
        <w:ind w:left="1440"/>
      </w:pPr>
      <w:r w:rsidRPr="00493EB5">
        <w:rPr>
          <w:rFonts w:cs="Arial"/>
        </w:rPr>
        <w:t>The same wording is in Matthew 18:18 given to 2-3 believers</w:t>
      </w:r>
      <w:r w:rsidR="000B0FEC" w:rsidRPr="00493EB5">
        <w:rPr>
          <w:rFonts w:cs="Arial"/>
        </w:rPr>
        <w:t xml:space="preserve"> </w:t>
      </w:r>
      <w:r w:rsidR="00FA4DB9" w:rsidRPr="00493EB5">
        <w:rPr>
          <w:rFonts w:cs="Arial"/>
        </w:rPr>
        <w:t>doing</w:t>
      </w:r>
      <w:r w:rsidRPr="00493EB5">
        <w:rPr>
          <w:rFonts w:cs="Arial"/>
        </w:rPr>
        <w:t xml:space="preserve"> church discipline</w:t>
      </w:r>
      <w:r w:rsidR="000B0FEC" w:rsidRPr="00493EB5">
        <w:rPr>
          <w:rFonts w:cs="Arial"/>
        </w:rPr>
        <w:t xml:space="preserve">; </w:t>
      </w:r>
      <w:r w:rsidRPr="00493EB5">
        <w:rPr>
          <w:rFonts w:cs="Arial"/>
        </w:rPr>
        <w:t>heaven</w:t>
      </w:r>
      <w:r w:rsidR="00945E21" w:rsidRPr="00493EB5">
        <w:rPr>
          <w:rFonts w:cs="Arial"/>
        </w:rPr>
        <w:t xml:space="preserve">, </w:t>
      </w:r>
      <w:r w:rsidRPr="00493EB5">
        <w:rPr>
          <w:rFonts w:cs="Arial"/>
        </w:rPr>
        <w:t>God tells believers how to discipline other believers and they are to follow through with it.</w:t>
      </w:r>
    </w:p>
    <w:p w14:paraId="41546233" w14:textId="7F827AB4" w:rsidR="00F02168" w:rsidRPr="00493EB5" w:rsidRDefault="00F02168" w:rsidP="000B0FEC">
      <w:pPr>
        <w:pStyle w:val="ListParagraph"/>
        <w:numPr>
          <w:ilvl w:val="0"/>
          <w:numId w:val="30"/>
        </w:numPr>
        <w:ind w:left="1440"/>
      </w:pPr>
      <w:r w:rsidRPr="00493EB5">
        <w:rPr>
          <w:rFonts w:cs="Arial"/>
          <w:b/>
          <w:bCs/>
        </w:rPr>
        <w:t>How did the</w:t>
      </w:r>
      <w:r w:rsidR="00A32A75" w:rsidRPr="00493EB5">
        <w:rPr>
          <w:rFonts w:cs="Arial"/>
          <w:b/>
          <w:bCs/>
        </w:rPr>
        <w:t xml:space="preserve"> 1</w:t>
      </w:r>
      <w:r w:rsidR="00A32A75" w:rsidRPr="00493EB5">
        <w:rPr>
          <w:rFonts w:cs="Arial"/>
          <w:b/>
          <w:bCs/>
          <w:vertAlign w:val="superscript"/>
        </w:rPr>
        <w:t>st</w:t>
      </w:r>
      <w:r w:rsidR="00A32A75" w:rsidRPr="00493EB5">
        <w:rPr>
          <w:rFonts w:cs="Arial"/>
          <w:b/>
          <w:bCs/>
        </w:rPr>
        <w:t xml:space="preserve"> cent.</w:t>
      </w:r>
      <w:r w:rsidRPr="00493EB5">
        <w:rPr>
          <w:rFonts w:cs="Arial"/>
          <w:b/>
          <w:bCs/>
        </w:rPr>
        <w:t xml:space="preserve"> apostles/Christians know what God had to say about salvation, discipline?</w:t>
      </w:r>
      <w:r w:rsidRPr="00493EB5">
        <w:rPr>
          <w:rFonts w:cs="Arial"/>
        </w:rPr>
        <w:t xml:space="preserve"> OT Scriptures and God’s inspired spoken/written word through the apostles/writers.</w:t>
      </w:r>
    </w:p>
    <w:p w14:paraId="2BFD8924" w14:textId="6CC4ED27" w:rsidR="00F02168" w:rsidRPr="00493EB5" w:rsidRDefault="00F02168" w:rsidP="000B0FEC">
      <w:pPr>
        <w:pStyle w:val="ListParagraph"/>
        <w:numPr>
          <w:ilvl w:val="0"/>
          <w:numId w:val="30"/>
        </w:numPr>
        <w:ind w:left="1440"/>
      </w:pPr>
      <w:r w:rsidRPr="00493EB5">
        <w:rPr>
          <w:rFonts w:cs="Arial"/>
          <w:b/>
          <w:bCs/>
        </w:rPr>
        <w:t>How do we today know what God says about salvation/discipline?</w:t>
      </w:r>
      <w:r w:rsidRPr="00493EB5">
        <w:t xml:space="preserve"> Through the inspired written word of the OT writers and NT apostles/writers</w:t>
      </w:r>
      <w:r w:rsidR="00F66545" w:rsidRPr="00493EB5">
        <w:t xml:space="preserve">- </w:t>
      </w:r>
      <w:r w:rsidR="00A32A75" w:rsidRPr="00493EB5">
        <w:t xml:space="preserve">God’s Word, </w:t>
      </w:r>
      <w:r w:rsidR="00F66545" w:rsidRPr="00493EB5">
        <w:t>the Bible</w:t>
      </w:r>
      <w:r w:rsidRPr="00493EB5">
        <w:t>.</w:t>
      </w:r>
    </w:p>
    <w:p w14:paraId="7F9468C9" w14:textId="49F8C256" w:rsidR="00D81E34" w:rsidRPr="00493EB5" w:rsidRDefault="00586B91" w:rsidP="000B0FEC">
      <w:pPr>
        <w:pStyle w:val="ListParagraph"/>
        <w:numPr>
          <w:ilvl w:val="0"/>
          <w:numId w:val="30"/>
        </w:numPr>
        <w:ind w:left="1440"/>
        <w:rPr>
          <w:sz w:val="20"/>
          <w:szCs w:val="20"/>
        </w:rPr>
      </w:pPr>
      <w:r w:rsidRPr="00493EB5">
        <w:rPr>
          <w:b/>
          <w:bCs/>
          <w:highlight w:val="yellow"/>
        </w:rPr>
        <w:t>Slide 2</w:t>
      </w:r>
      <w:r w:rsidR="00687E65" w:rsidRPr="00493EB5">
        <w:rPr>
          <w:b/>
          <w:bCs/>
          <w:highlight w:val="yellow"/>
        </w:rPr>
        <w:t>7</w:t>
      </w:r>
      <w:r w:rsidRPr="00493EB5">
        <w:rPr>
          <w:b/>
          <w:bCs/>
        </w:rPr>
        <w:t xml:space="preserve"> </w:t>
      </w:r>
      <w:r w:rsidR="00041072" w:rsidRPr="00493EB5">
        <w:rPr>
          <w:b/>
          <w:bCs/>
        </w:rPr>
        <w:t>TIE IT TOGETHER</w:t>
      </w:r>
      <w:r w:rsidR="00687E65" w:rsidRPr="00493EB5">
        <w:rPr>
          <w:b/>
          <w:bCs/>
        </w:rPr>
        <w:t xml:space="preserve">: </w:t>
      </w:r>
      <w:r w:rsidR="00AD5C25" w:rsidRPr="00493EB5">
        <w:rPr>
          <w:rFonts w:cs="Arial"/>
        </w:rPr>
        <w:t xml:space="preserve">We can declare that someone is saved or not based on the authority of what the Bible says </w:t>
      </w:r>
      <w:r w:rsidR="00392A7E" w:rsidRPr="00493EB5">
        <w:rPr>
          <w:rFonts w:cs="Arial"/>
        </w:rPr>
        <w:t>saves a person</w:t>
      </w:r>
      <w:r w:rsidR="00AD5C25" w:rsidRPr="00493EB5">
        <w:rPr>
          <w:rFonts w:cs="Arial"/>
        </w:rPr>
        <w:t xml:space="preserve">. If someone says “I have placed my faith in Jesus Christ for the forgiveness of my sins” </w:t>
      </w:r>
      <w:r w:rsidR="00F66545" w:rsidRPr="00493EB5">
        <w:rPr>
          <w:rFonts w:cs="Arial"/>
        </w:rPr>
        <w:t>we</w:t>
      </w:r>
      <w:r w:rsidR="00AD5C25" w:rsidRPr="00493EB5">
        <w:rPr>
          <w:rFonts w:cs="Arial"/>
        </w:rPr>
        <w:t xml:space="preserve"> can say then according to </w:t>
      </w:r>
      <w:r w:rsidR="00F66545" w:rsidRPr="00493EB5">
        <w:rPr>
          <w:rFonts w:cs="Arial"/>
        </w:rPr>
        <w:t>the Bible</w:t>
      </w:r>
      <w:r w:rsidR="00FA4DB9" w:rsidRPr="00493EB5">
        <w:rPr>
          <w:rFonts w:cs="Arial"/>
        </w:rPr>
        <w:t>/God</w:t>
      </w:r>
      <w:r w:rsidR="00AD5C25" w:rsidRPr="00493EB5">
        <w:rPr>
          <w:rFonts w:cs="Arial"/>
        </w:rPr>
        <w:t xml:space="preserve"> you are saved, bound in </w:t>
      </w:r>
      <w:r w:rsidR="007C4CF2" w:rsidRPr="00493EB5">
        <w:rPr>
          <w:rFonts w:cs="Arial"/>
        </w:rPr>
        <w:t xml:space="preserve">the eyes of </w:t>
      </w:r>
      <w:r w:rsidR="00AD5C25" w:rsidRPr="00493EB5">
        <w:rPr>
          <w:rFonts w:cs="Arial"/>
        </w:rPr>
        <w:t>heaven</w:t>
      </w:r>
      <w:r w:rsidR="007C4CF2" w:rsidRPr="00493EB5">
        <w:rPr>
          <w:rFonts w:cs="Arial"/>
        </w:rPr>
        <w:t>/God</w:t>
      </w:r>
      <w:r w:rsidR="00AD5C25" w:rsidRPr="00493EB5">
        <w:rPr>
          <w:rFonts w:cs="Arial"/>
        </w:rPr>
        <w:t xml:space="preserve">. If a person </w:t>
      </w:r>
      <w:r w:rsidR="007E3328" w:rsidRPr="00493EB5">
        <w:rPr>
          <w:rFonts w:cs="Arial"/>
        </w:rPr>
        <w:t>says,</w:t>
      </w:r>
      <w:r w:rsidR="00AD5C25" w:rsidRPr="00493EB5">
        <w:rPr>
          <w:rFonts w:cs="Arial"/>
        </w:rPr>
        <w:t xml:space="preserve"> “I have never accepted Christ as my Lord and Savior” </w:t>
      </w:r>
      <w:r w:rsidR="00F66545" w:rsidRPr="00493EB5">
        <w:rPr>
          <w:rFonts w:cs="Arial"/>
        </w:rPr>
        <w:t>we</w:t>
      </w:r>
      <w:r w:rsidR="00AD5C25" w:rsidRPr="00493EB5">
        <w:rPr>
          <w:rFonts w:cs="Arial"/>
        </w:rPr>
        <w:t xml:space="preserve"> can say then according to </w:t>
      </w:r>
      <w:r w:rsidR="00F66545" w:rsidRPr="00493EB5">
        <w:rPr>
          <w:rFonts w:cs="Arial"/>
        </w:rPr>
        <w:t>the Bible</w:t>
      </w:r>
      <w:r w:rsidR="00AD5C25" w:rsidRPr="00493EB5">
        <w:rPr>
          <w:rFonts w:cs="Arial"/>
        </w:rPr>
        <w:t xml:space="preserve"> you are not saved, you are loosed in </w:t>
      </w:r>
      <w:r w:rsidR="00F02168" w:rsidRPr="00493EB5">
        <w:rPr>
          <w:rFonts w:cs="Arial"/>
        </w:rPr>
        <w:t xml:space="preserve">the eyes of </w:t>
      </w:r>
      <w:r w:rsidR="00AD5C25" w:rsidRPr="00493EB5">
        <w:rPr>
          <w:rFonts w:cs="Arial"/>
        </w:rPr>
        <w:t>heaven</w:t>
      </w:r>
      <w:r w:rsidR="00F02168" w:rsidRPr="00493EB5">
        <w:rPr>
          <w:rFonts w:cs="Arial"/>
        </w:rPr>
        <w:t>/God.”</w:t>
      </w:r>
    </w:p>
    <w:p w14:paraId="4910B60F" w14:textId="0CDD138E" w:rsidR="00571AEA" w:rsidRPr="00493EB5" w:rsidRDefault="00586B91" w:rsidP="00AD5C25">
      <w:pPr>
        <w:rPr>
          <w:rFonts w:cs="Arial"/>
          <w:b/>
          <w:bCs/>
          <w:sz w:val="20"/>
          <w:szCs w:val="20"/>
        </w:rPr>
      </w:pPr>
      <w:r w:rsidRPr="00493EB5">
        <w:rPr>
          <w:b/>
          <w:bCs/>
          <w:sz w:val="20"/>
          <w:szCs w:val="20"/>
          <w:highlight w:val="yellow"/>
        </w:rPr>
        <w:t>Slide 2</w:t>
      </w:r>
      <w:r w:rsidR="00C84BB6" w:rsidRPr="00493EB5">
        <w:rPr>
          <w:b/>
          <w:bCs/>
          <w:sz w:val="20"/>
          <w:szCs w:val="20"/>
          <w:highlight w:val="yellow"/>
        </w:rPr>
        <w:t>8</w:t>
      </w:r>
      <w:r w:rsidRPr="00493EB5">
        <w:rPr>
          <w:b/>
          <w:bCs/>
          <w:sz w:val="20"/>
          <w:szCs w:val="20"/>
        </w:rPr>
        <w:t xml:space="preserve"> To sum it up: </w:t>
      </w:r>
      <w:r w:rsidRPr="00493EB5">
        <w:rPr>
          <w:sz w:val="20"/>
          <w:szCs w:val="20"/>
        </w:rPr>
        <w:t>Jesus is building His church which is built on the confession of faith that Jesus is God/Deliverer from sin by the authority of God’s Word the Bible.</w:t>
      </w:r>
      <w:r w:rsidRPr="00493EB5">
        <w:rPr>
          <w:b/>
          <w:bCs/>
          <w:sz w:val="20"/>
          <w:szCs w:val="20"/>
        </w:rPr>
        <w:t xml:space="preserve"> </w:t>
      </w:r>
      <w:r w:rsidR="004966B5" w:rsidRPr="00493EB5">
        <w:rPr>
          <w:b/>
          <w:bCs/>
          <w:sz w:val="20"/>
          <w:szCs w:val="20"/>
        </w:rPr>
        <w:t xml:space="preserve">Why does any of this matter? </w:t>
      </w:r>
      <w:r w:rsidR="00671476" w:rsidRPr="00493EB5">
        <w:rPr>
          <w:rFonts w:cs="Arial"/>
          <w:b/>
          <w:bCs/>
          <w:sz w:val="20"/>
          <w:szCs w:val="20"/>
          <w:highlight w:val="yellow"/>
        </w:rPr>
        <w:t>Slide 2</w:t>
      </w:r>
      <w:r w:rsidR="00861422" w:rsidRPr="00493EB5">
        <w:rPr>
          <w:rFonts w:cs="Arial"/>
          <w:b/>
          <w:bCs/>
          <w:sz w:val="20"/>
          <w:szCs w:val="20"/>
          <w:highlight w:val="yellow"/>
        </w:rPr>
        <w:t>9</w:t>
      </w:r>
      <w:r w:rsidR="00671476" w:rsidRPr="00493EB5">
        <w:rPr>
          <w:rFonts w:cs="Arial"/>
          <w:b/>
          <w:bCs/>
          <w:sz w:val="20"/>
          <w:szCs w:val="20"/>
        </w:rPr>
        <w:t xml:space="preserve"> </w:t>
      </w:r>
      <w:r w:rsidR="004966B5" w:rsidRPr="00493EB5">
        <w:rPr>
          <w:b/>
          <w:bCs/>
          <w:sz w:val="20"/>
          <w:szCs w:val="20"/>
        </w:rPr>
        <w:t>1</w:t>
      </w:r>
      <w:r w:rsidR="004966B5" w:rsidRPr="00493EB5">
        <w:rPr>
          <w:b/>
          <w:bCs/>
          <w:sz w:val="20"/>
          <w:szCs w:val="20"/>
          <w:vertAlign w:val="superscript"/>
        </w:rPr>
        <w:t>st</w:t>
      </w:r>
      <w:r w:rsidR="004966B5" w:rsidRPr="00493EB5">
        <w:rPr>
          <w:b/>
          <w:bCs/>
          <w:sz w:val="20"/>
          <w:szCs w:val="20"/>
        </w:rPr>
        <w:t xml:space="preserve"> because Jesus is giving up His life to make this happen. </w:t>
      </w:r>
      <w:r w:rsidR="004966B5" w:rsidRPr="00493EB5">
        <w:rPr>
          <w:sz w:val="20"/>
          <w:szCs w:val="20"/>
        </w:rPr>
        <w:t xml:space="preserve">Anyone willing to give up His life for us is someone we should listen to especially </w:t>
      </w:r>
      <w:r w:rsidR="00671476" w:rsidRPr="00493EB5">
        <w:rPr>
          <w:sz w:val="20"/>
          <w:szCs w:val="20"/>
        </w:rPr>
        <w:t>when it’s</w:t>
      </w:r>
      <w:r w:rsidR="004966B5" w:rsidRPr="00493EB5">
        <w:rPr>
          <w:sz w:val="20"/>
          <w:szCs w:val="20"/>
        </w:rPr>
        <w:t xml:space="preserve"> God. </w:t>
      </w:r>
      <w:r w:rsidR="004966B5" w:rsidRPr="00493EB5">
        <w:rPr>
          <w:b/>
          <w:bCs/>
          <w:sz w:val="20"/>
          <w:szCs w:val="20"/>
        </w:rPr>
        <w:t xml:space="preserve">Look </w:t>
      </w:r>
      <w:r w:rsidR="00671476" w:rsidRPr="00493EB5">
        <w:rPr>
          <w:b/>
          <w:bCs/>
          <w:sz w:val="20"/>
          <w:szCs w:val="20"/>
        </w:rPr>
        <w:t>what Matthew says about</w:t>
      </w:r>
      <w:r w:rsidR="004966B5" w:rsidRPr="00493EB5">
        <w:rPr>
          <w:b/>
          <w:bCs/>
          <w:sz w:val="20"/>
          <w:szCs w:val="20"/>
        </w:rPr>
        <w:t xml:space="preserve"> Jesus in v. 21. </w:t>
      </w:r>
      <w:r w:rsidR="00F41ACD" w:rsidRPr="00493EB5">
        <w:rPr>
          <w:rFonts w:cs="Arial"/>
          <w:b/>
          <w:bCs/>
          <w:sz w:val="20"/>
          <w:szCs w:val="20"/>
          <w:highlight w:val="yellow"/>
        </w:rPr>
        <w:t xml:space="preserve">Slide </w:t>
      </w:r>
      <w:r w:rsidR="00861422" w:rsidRPr="00493EB5">
        <w:rPr>
          <w:rFonts w:cs="Arial"/>
          <w:b/>
          <w:bCs/>
          <w:sz w:val="20"/>
          <w:szCs w:val="20"/>
          <w:highlight w:val="yellow"/>
        </w:rPr>
        <w:t>30-31</w:t>
      </w:r>
      <w:r w:rsidR="00F41ACD" w:rsidRPr="00493EB5">
        <w:rPr>
          <w:rFonts w:cs="Arial"/>
          <w:b/>
          <w:bCs/>
          <w:sz w:val="20"/>
          <w:szCs w:val="20"/>
        </w:rPr>
        <w:t xml:space="preserve"> </w:t>
      </w:r>
      <w:r w:rsidR="004966B5" w:rsidRPr="00493EB5">
        <w:rPr>
          <w:rFonts w:cs="Arial"/>
          <w:b/>
          <w:bCs/>
          <w:sz w:val="20"/>
          <w:szCs w:val="20"/>
        </w:rPr>
        <w:t>Why is Jesus going to Jerusalem to suffer, be killed, and raised a 3</w:t>
      </w:r>
      <w:r w:rsidR="004966B5" w:rsidRPr="00493EB5">
        <w:rPr>
          <w:rFonts w:cs="Arial"/>
          <w:b/>
          <w:bCs/>
          <w:sz w:val="20"/>
          <w:szCs w:val="20"/>
          <w:vertAlign w:val="superscript"/>
        </w:rPr>
        <w:t>rd</w:t>
      </w:r>
      <w:r w:rsidR="004966B5" w:rsidRPr="00493EB5">
        <w:rPr>
          <w:rFonts w:cs="Arial"/>
          <w:b/>
          <w:bCs/>
          <w:sz w:val="20"/>
          <w:szCs w:val="20"/>
        </w:rPr>
        <w:t xml:space="preserve"> day </w:t>
      </w:r>
      <w:r w:rsidR="00671476" w:rsidRPr="00493EB5">
        <w:rPr>
          <w:rFonts w:cs="Arial"/>
          <w:b/>
          <w:bCs/>
          <w:sz w:val="20"/>
          <w:szCs w:val="20"/>
        </w:rPr>
        <w:t xml:space="preserve">considered </w:t>
      </w:r>
      <w:r w:rsidR="004966B5" w:rsidRPr="00493EB5">
        <w:rPr>
          <w:rFonts w:cs="Arial"/>
          <w:b/>
          <w:bCs/>
          <w:sz w:val="20"/>
          <w:szCs w:val="20"/>
        </w:rPr>
        <w:t>a “must”?</w:t>
      </w:r>
    </w:p>
    <w:p w14:paraId="25BA4923" w14:textId="77777777" w:rsidR="004966B5" w:rsidRPr="00493EB5" w:rsidRDefault="004966B5" w:rsidP="00AD5C25">
      <w:pPr>
        <w:rPr>
          <w:b/>
          <w:bCs/>
          <w:sz w:val="20"/>
          <w:szCs w:val="20"/>
        </w:rPr>
      </w:pPr>
    </w:p>
    <w:p w14:paraId="7E7143E3" w14:textId="543184D7" w:rsidR="002A0677" w:rsidRPr="00493EB5" w:rsidRDefault="002A0677" w:rsidP="0031334F">
      <w:pPr>
        <w:pStyle w:val="ListParagraph"/>
        <w:numPr>
          <w:ilvl w:val="0"/>
          <w:numId w:val="2"/>
        </w:numPr>
        <w:ind w:left="360" w:hanging="360"/>
        <w:rPr>
          <w:b/>
          <w:bCs/>
        </w:rPr>
      </w:pPr>
      <w:r w:rsidRPr="00493EB5">
        <w:rPr>
          <w:b/>
          <w:bCs/>
        </w:rPr>
        <w:t>WHY IT MATTERS, Matthew 16:21-2</w:t>
      </w:r>
      <w:r w:rsidR="008C4EB0" w:rsidRPr="00493EB5">
        <w:rPr>
          <w:b/>
          <w:bCs/>
        </w:rPr>
        <w:t>7</w:t>
      </w:r>
    </w:p>
    <w:p w14:paraId="6A76CF1A" w14:textId="71562A44" w:rsidR="002A0677" w:rsidRPr="00493EB5" w:rsidRDefault="00DA7D09" w:rsidP="0031334F">
      <w:pPr>
        <w:pStyle w:val="ListParagraph"/>
        <w:numPr>
          <w:ilvl w:val="0"/>
          <w:numId w:val="3"/>
        </w:numPr>
        <w:rPr>
          <w:b/>
          <w:bCs/>
        </w:rPr>
      </w:pPr>
      <w:r w:rsidRPr="00493EB5">
        <w:rPr>
          <w:b/>
          <w:bCs/>
        </w:rPr>
        <w:t xml:space="preserve">Because He’s Provided the </w:t>
      </w:r>
      <w:r w:rsidR="00150E8B" w:rsidRPr="00493EB5">
        <w:rPr>
          <w:b/>
          <w:bCs/>
        </w:rPr>
        <w:t xml:space="preserve">Only </w:t>
      </w:r>
      <w:r w:rsidRPr="00493EB5">
        <w:rPr>
          <w:b/>
          <w:bCs/>
        </w:rPr>
        <w:t>Way to God, 16:21</w:t>
      </w:r>
    </w:p>
    <w:p w14:paraId="39AA5918" w14:textId="3D02F311" w:rsidR="004966B5" w:rsidRPr="00493EB5" w:rsidRDefault="004966B5" w:rsidP="0031334F">
      <w:pPr>
        <w:pStyle w:val="ListParagraph"/>
        <w:numPr>
          <w:ilvl w:val="0"/>
          <w:numId w:val="15"/>
        </w:numPr>
      </w:pPr>
      <w:r w:rsidRPr="00493EB5">
        <w:t xml:space="preserve">He “must”- because this is the whole reason God the Son became man, to take God’s wrath, </w:t>
      </w:r>
      <w:r w:rsidR="00332F96" w:rsidRPr="00493EB5">
        <w:t xml:space="preserve">God’s </w:t>
      </w:r>
      <w:r w:rsidRPr="00493EB5">
        <w:t>punishment on Himself so we wouldn’t have to experience it for eternity in hell.</w:t>
      </w:r>
    </w:p>
    <w:p w14:paraId="0BD0A1A4" w14:textId="4564FAFF" w:rsidR="004966B5" w:rsidRPr="00493EB5" w:rsidRDefault="00BF0E4E" w:rsidP="0031334F">
      <w:pPr>
        <w:pStyle w:val="ListParagraph"/>
        <w:numPr>
          <w:ilvl w:val="0"/>
          <w:numId w:val="15"/>
        </w:numPr>
      </w:pPr>
      <w:r w:rsidRPr="00493EB5">
        <w:t xml:space="preserve">Jesus isn’t just calling people out of the world to become His </w:t>
      </w:r>
      <w:r w:rsidR="00332F96" w:rsidRPr="00493EB5">
        <w:t>followers;</w:t>
      </w:r>
      <w:r w:rsidRPr="00493EB5">
        <w:t xml:space="preserve"> He’s giving His life to make it possible</w:t>
      </w:r>
      <w:r w:rsidR="00332F96" w:rsidRPr="00493EB5">
        <w:t>; as God He’s the only One able to do that</w:t>
      </w:r>
      <w:r w:rsidRPr="00493EB5">
        <w:t>.</w:t>
      </w:r>
    </w:p>
    <w:p w14:paraId="448F6115" w14:textId="4726E53D" w:rsidR="00332F96" w:rsidRPr="00493EB5" w:rsidRDefault="00332F96" w:rsidP="0031334F">
      <w:pPr>
        <w:pStyle w:val="ListParagraph"/>
        <w:numPr>
          <w:ilvl w:val="0"/>
          <w:numId w:val="15"/>
        </w:numPr>
      </w:pPr>
      <w:r w:rsidRPr="00493EB5">
        <w:t>Jesus is not just Israel’s Messiah</w:t>
      </w:r>
      <w:r w:rsidR="00B27BC4" w:rsidRPr="00493EB5">
        <w:t>/</w:t>
      </w:r>
      <w:r w:rsidRPr="00493EB5">
        <w:t>deliverer, He’s the deliverer for all people- He’s done the work necessary to deliver us from sin’s eternal consequences of hell and its earthly power in our life.</w:t>
      </w:r>
    </w:p>
    <w:p w14:paraId="41171E7B" w14:textId="0FAD5755" w:rsidR="004D76E0" w:rsidRPr="00493EB5" w:rsidRDefault="00BC7918" w:rsidP="005D3297">
      <w:pPr>
        <w:pStyle w:val="ListParagraph"/>
        <w:ind w:left="0"/>
        <w:rPr>
          <w:sz w:val="20"/>
          <w:szCs w:val="20"/>
        </w:rPr>
      </w:pPr>
      <w:r w:rsidRPr="00493EB5">
        <w:rPr>
          <w:rFonts w:cs="Arial"/>
          <w:b/>
          <w:bCs/>
          <w:sz w:val="20"/>
          <w:szCs w:val="20"/>
          <w:highlight w:val="yellow"/>
        </w:rPr>
        <w:t>Slide 3</w:t>
      </w:r>
      <w:r w:rsidR="004E440A" w:rsidRPr="00493EB5">
        <w:rPr>
          <w:rFonts w:cs="Arial"/>
          <w:b/>
          <w:bCs/>
          <w:sz w:val="20"/>
          <w:szCs w:val="20"/>
          <w:highlight w:val="yellow"/>
        </w:rPr>
        <w:t>2</w:t>
      </w:r>
      <w:r w:rsidRPr="00493EB5">
        <w:rPr>
          <w:rFonts w:cs="Arial"/>
          <w:b/>
          <w:bCs/>
          <w:sz w:val="20"/>
          <w:szCs w:val="20"/>
        </w:rPr>
        <w:t xml:space="preserve"> </w:t>
      </w:r>
      <w:r w:rsidR="005D3297" w:rsidRPr="00493EB5">
        <w:rPr>
          <w:b/>
          <w:bCs/>
          <w:sz w:val="20"/>
          <w:szCs w:val="20"/>
        </w:rPr>
        <w:t>The other reason why it matters that Jesus is building His church is that He’s provided us the only way to live life.</w:t>
      </w:r>
      <w:r w:rsidR="00553291" w:rsidRPr="00493EB5">
        <w:rPr>
          <w:b/>
          <w:bCs/>
          <w:sz w:val="20"/>
          <w:szCs w:val="20"/>
        </w:rPr>
        <w:t xml:space="preserve"> </w:t>
      </w:r>
      <w:r w:rsidR="00553291" w:rsidRPr="00493EB5">
        <w:rPr>
          <w:sz w:val="20"/>
          <w:szCs w:val="20"/>
        </w:rPr>
        <w:t xml:space="preserve">Look what Matthew tells us next. </w:t>
      </w:r>
      <w:r w:rsidR="00553291" w:rsidRPr="00493EB5">
        <w:rPr>
          <w:rFonts w:cs="Arial"/>
          <w:b/>
          <w:bCs/>
          <w:sz w:val="20"/>
          <w:szCs w:val="20"/>
          <w:highlight w:val="yellow"/>
        </w:rPr>
        <w:t xml:space="preserve">Slide </w:t>
      </w:r>
      <w:r w:rsidR="00693725" w:rsidRPr="00493EB5">
        <w:rPr>
          <w:rFonts w:cs="Arial"/>
          <w:b/>
          <w:bCs/>
          <w:sz w:val="20"/>
          <w:szCs w:val="20"/>
          <w:highlight w:val="yellow"/>
        </w:rPr>
        <w:t>3</w:t>
      </w:r>
      <w:r w:rsidR="004E440A" w:rsidRPr="00493EB5">
        <w:rPr>
          <w:rFonts w:cs="Arial"/>
          <w:b/>
          <w:bCs/>
          <w:sz w:val="20"/>
          <w:szCs w:val="20"/>
          <w:highlight w:val="yellow"/>
        </w:rPr>
        <w:t>3-39</w:t>
      </w:r>
      <w:r w:rsidR="00553291" w:rsidRPr="00493EB5">
        <w:rPr>
          <w:rFonts w:cs="Arial"/>
          <w:b/>
          <w:bCs/>
          <w:sz w:val="20"/>
          <w:szCs w:val="20"/>
        </w:rPr>
        <w:t xml:space="preserve"> </w:t>
      </w:r>
      <w:r w:rsidR="00553291" w:rsidRPr="00493EB5">
        <w:rPr>
          <w:sz w:val="20"/>
          <w:szCs w:val="20"/>
        </w:rPr>
        <w:t xml:space="preserve"> </w:t>
      </w:r>
      <w:r w:rsidR="00693725" w:rsidRPr="00493EB5">
        <w:rPr>
          <w:b/>
          <w:bCs/>
          <w:sz w:val="20"/>
          <w:szCs w:val="20"/>
        </w:rPr>
        <w:t xml:space="preserve">Did you see how Jesus responds to Peter when </w:t>
      </w:r>
      <w:r w:rsidR="00B57A6D" w:rsidRPr="00493EB5">
        <w:rPr>
          <w:b/>
          <w:bCs/>
          <w:sz w:val="20"/>
          <w:szCs w:val="20"/>
        </w:rPr>
        <w:t xml:space="preserve">Peter tells Him </w:t>
      </w:r>
      <w:r w:rsidR="00693725" w:rsidRPr="00493EB5">
        <w:rPr>
          <w:b/>
          <w:bCs/>
          <w:sz w:val="20"/>
          <w:szCs w:val="20"/>
        </w:rPr>
        <w:t>that’s not going to happen? Peter you’re not thinking right!!</w:t>
      </w:r>
      <w:r w:rsidR="00553291" w:rsidRPr="00493EB5">
        <w:rPr>
          <w:sz w:val="20"/>
          <w:szCs w:val="20"/>
        </w:rPr>
        <w:t xml:space="preserve"> </w:t>
      </w:r>
    </w:p>
    <w:p w14:paraId="2C4D24A7" w14:textId="77777777" w:rsidR="005D3297" w:rsidRPr="00493EB5" w:rsidRDefault="005D3297" w:rsidP="005D3297">
      <w:pPr>
        <w:pStyle w:val="ListParagraph"/>
        <w:ind w:left="0"/>
        <w:rPr>
          <w:b/>
          <w:bCs/>
          <w:sz w:val="20"/>
          <w:szCs w:val="20"/>
        </w:rPr>
      </w:pPr>
    </w:p>
    <w:p w14:paraId="1F870AC9" w14:textId="78E56ACC" w:rsidR="00DA7D09" w:rsidRPr="00493EB5" w:rsidRDefault="00DA7D09" w:rsidP="0031334F">
      <w:pPr>
        <w:pStyle w:val="ListParagraph"/>
        <w:numPr>
          <w:ilvl w:val="0"/>
          <w:numId w:val="3"/>
        </w:numPr>
        <w:rPr>
          <w:b/>
          <w:bCs/>
        </w:rPr>
      </w:pPr>
      <w:r w:rsidRPr="00493EB5">
        <w:rPr>
          <w:b/>
          <w:bCs/>
        </w:rPr>
        <w:t xml:space="preserve">Because He’s </w:t>
      </w:r>
      <w:r w:rsidR="00991C8E" w:rsidRPr="00493EB5">
        <w:rPr>
          <w:b/>
          <w:bCs/>
        </w:rPr>
        <w:t>Given Us</w:t>
      </w:r>
      <w:r w:rsidRPr="00493EB5">
        <w:rPr>
          <w:b/>
          <w:bCs/>
        </w:rPr>
        <w:t xml:space="preserve"> the </w:t>
      </w:r>
      <w:r w:rsidR="005D3297" w:rsidRPr="00493EB5">
        <w:rPr>
          <w:b/>
          <w:bCs/>
        </w:rPr>
        <w:t xml:space="preserve">Only </w:t>
      </w:r>
      <w:r w:rsidRPr="00493EB5">
        <w:rPr>
          <w:b/>
          <w:bCs/>
        </w:rPr>
        <w:t>Way to Live</w:t>
      </w:r>
      <w:r w:rsidR="00B57A6D" w:rsidRPr="00493EB5">
        <w:rPr>
          <w:b/>
          <w:bCs/>
        </w:rPr>
        <w:t xml:space="preserve"> Life</w:t>
      </w:r>
      <w:r w:rsidRPr="00493EB5">
        <w:rPr>
          <w:b/>
          <w:bCs/>
        </w:rPr>
        <w:t>, 16:22-2</w:t>
      </w:r>
      <w:r w:rsidR="008C4EB0" w:rsidRPr="00493EB5">
        <w:rPr>
          <w:b/>
          <w:bCs/>
        </w:rPr>
        <w:t>7</w:t>
      </w:r>
    </w:p>
    <w:p w14:paraId="0AE3DA95" w14:textId="2C871DC0" w:rsidR="00B57A6D" w:rsidRPr="00493EB5" w:rsidRDefault="00B57A6D" w:rsidP="0031334F">
      <w:pPr>
        <w:pStyle w:val="ListParagraph"/>
        <w:numPr>
          <w:ilvl w:val="0"/>
          <w:numId w:val="7"/>
        </w:numPr>
      </w:pPr>
      <w:r w:rsidRPr="00493EB5">
        <w:t>Jesus calls Peter “Satan</w:t>
      </w:r>
      <w:r w:rsidR="00D678E8" w:rsidRPr="00493EB5">
        <w:t>” for trying to keep Jesus’ mission from happening</w:t>
      </w:r>
      <w:r w:rsidRPr="00493EB5">
        <w:t>.</w:t>
      </w:r>
    </w:p>
    <w:p w14:paraId="56FD9227" w14:textId="0FF32650" w:rsidR="00D678E8" w:rsidRPr="00493EB5" w:rsidRDefault="00031C41" w:rsidP="00D678E8">
      <w:pPr>
        <w:pStyle w:val="ListParagraph"/>
        <w:numPr>
          <w:ilvl w:val="0"/>
          <w:numId w:val="16"/>
        </w:numPr>
      </w:pPr>
      <w:r w:rsidRPr="00493EB5">
        <w:t xml:space="preserve">Jesus just complimented Peter by saying God revealed spiritual truth to </w:t>
      </w:r>
      <w:r w:rsidR="001A73E8" w:rsidRPr="00493EB5">
        <w:t xml:space="preserve">him, </w:t>
      </w:r>
      <w:r w:rsidRPr="00493EB5">
        <w:t xml:space="preserve">then Peter turns around and speaks </w:t>
      </w:r>
      <w:r w:rsidR="007230FC" w:rsidRPr="00493EB5">
        <w:t xml:space="preserve">his opinion and Jesus says they are </w:t>
      </w:r>
      <w:r w:rsidRPr="00493EB5">
        <w:t>words Satan would have said.</w:t>
      </w:r>
    </w:p>
    <w:p w14:paraId="782EAEF9" w14:textId="6FD69366" w:rsidR="00031C41" w:rsidRPr="00493EB5" w:rsidRDefault="00031C41" w:rsidP="00D678E8">
      <w:pPr>
        <w:pStyle w:val="ListParagraph"/>
        <w:numPr>
          <w:ilvl w:val="0"/>
          <w:numId w:val="16"/>
        </w:numPr>
      </w:pPr>
      <w:r w:rsidRPr="00493EB5">
        <w:t xml:space="preserve"> “Get behind Me!”- </w:t>
      </w:r>
      <w:proofErr w:type="spellStart"/>
      <w:r w:rsidRPr="00493EB5">
        <w:t>upago</w:t>
      </w:r>
      <w:proofErr w:type="spellEnd"/>
      <w:r w:rsidRPr="00493EB5">
        <w:t xml:space="preserve">; same word He said to Satan in Matt 4- “Go Satan!” </w:t>
      </w:r>
    </w:p>
    <w:p w14:paraId="5FBA2DF6" w14:textId="7A8696EB" w:rsidR="00031C41" w:rsidRPr="00493EB5" w:rsidRDefault="00031C41" w:rsidP="00030903">
      <w:pPr>
        <w:pStyle w:val="ListParagraph"/>
        <w:numPr>
          <w:ilvl w:val="0"/>
          <w:numId w:val="16"/>
        </w:numPr>
      </w:pPr>
      <w:r w:rsidRPr="00493EB5">
        <w:t xml:space="preserve">Peter was “setting…mind” on man’s interest- </w:t>
      </w:r>
      <w:proofErr w:type="spellStart"/>
      <w:r w:rsidRPr="00493EB5">
        <w:t>phroneo</w:t>
      </w:r>
      <w:proofErr w:type="spellEnd"/>
      <w:r w:rsidRPr="00493EB5">
        <w:t>; basic orientation, bent or thought patterns of the mind</w:t>
      </w:r>
      <w:r w:rsidR="00030903" w:rsidRPr="00493EB5">
        <w:t xml:space="preserve">, </w:t>
      </w:r>
      <w:r w:rsidRPr="00493EB5">
        <w:t>he was just voicing his opinion of what Jesus said.</w:t>
      </w:r>
    </w:p>
    <w:p w14:paraId="4DE9B001" w14:textId="7ADD82CA" w:rsidR="003C77E0" w:rsidRPr="00493EB5" w:rsidRDefault="00031C41" w:rsidP="003C77E0">
      <w:pPr>
        <w:rPr>
          <w:sz w:val="20"/>
          <w:szCs w:val="20"/>
        </w:rPr>
      </w:pPr>
      <w:r w:rsidRPr="00493EB5">
        <w:rPr>
          <w:b/>
          <w:bCs/>
          <w:sz w:val="20"/>
          <w:szCs w:val="20"/>
        </w:rPr>
        <w:t>Have you ever told Jesus that His way of salvation, or His way of doing life is not the way it should be done?</w:t>
      </w:r>
      <w:r w:rsidRPr="00493EB5">
        <w:rPr>
          <w:sz w:val="20"/>
          <w:szCs w:val="20"/>
        </w:rPr>
        <w:t xml:space="preserve"> </w:t>
      </w:r>
      <w:r w:rsidRPr="00493EB5">
        <w:rPr>
          <w:b/>
          <w:bCs/>
          <w:sz w:val="20"/>
          <w:szCs w:val="20"/>
        </w:rPr>
        <w:t>You have if you’ve rejected His offer of salvation or as a Christian disobeyed any of His commands.</w:t>
      </w:r>
      <w:r w:rsidR="00D678E8" w:rsidRPr="00493EB5">
        <w:rPr>
          <w:sz w:val="20"/>
          <w:szCs w:val="20"/>
        </w:rPr>
        <w:t xml:space="preserve"> </w:t>
      </w:r>
      <w:r w:rsidR="00472C7B" w:rsidRPr="00493EB5">
        <w:rPr>
          <w:rFonts w:cs="Arial"/>
          <w:b/>
          <w:bCs/>
          <w:sz w:val="20"/>
          <w:szCs w:val="20"/>
          <w:highlight w:val="yellow"/>
        </w:rPr>
        <w:t xml:space="preserve">Slide </w:t>
      </w:r>
      <w:r w:rsidR="004E440A" w:rsidRPr="00493EB5">
        <w:rPr>
          <w:rFonts w:cs="Arial"/>
          <w:b/>
          <w:bCs/>
          <w:sz w:val="20"/>
          <w:szCs w:val="20"/>
          <w:highlight w:val="yellow"/>
        </w:rPr>
        <w:t>40</w:t>
      </w:r>
      <w:r w:rsidR="00472C7B" w:rsidRPr="00493EB5">
        <w:rPr>
          <w:rFonts w:cs="Arial"/>
          <w:b/>
          <w:bCs/>
          <w:sz w:val="20"/>
          <w:szCs w:val="20"/>
        </w:rPr>
        <w:t xml:space="preserve"> </w:t>
      </w:r>
      <w:r w:rsidR="003C77E0" w:rsidRPr="00493EB5">
        <w:rPr>
          <w:sz w:val="20"/>
          <w:szCs w:val="20"/>
        </w:rPr>
        <w:t xml:space="preserve">On the </w:t>
      </w:r>
      <w:r w:rsidR="003C77E0" w:rsidRPr="00493EB5">
        <w:rPr>
          <w:sz w:val="20"/>
          <w:szCs w:val="20"/>
        </w:rPr>
        <w:lastRenderedPageBreak/>
        <w:t xml:space="preserve">heels of Peter </w:t>
      </w:r>
      <w:r w:rsidR="00D678E8" w:rsidRPr="00493EB5">
        <w:rPr>
          <w:sz w:val="20"/>
          <w:szCs w:val="20"/>
        </w:rPr>
        <w:t>voicing his</w:t>
      </w:r>
      <w:r w:rsidR="003C77E0" w:rsidRPr="00493EB5">
        <w:rPr>
          <w:sz w:val="20"/>
          <w:szCs w:val="20"/>
        </w:rPr>
        <w:t xml:space="preserve"> opinion Jesus turns to all the disciples and says…to </w:t>
      </w:r>
      <w:r w:rsidR="00D678E8" w:rsidRPr="00493EB5">
        <w:rPr>
          <w:sz w:val="20"/>
          <w:szCs w:val="20"/>
        </w:rPr>
        <w:t>be in relationship with Me</w:t>
      </w:r>
      <w:r w:rsidR="003C77E0" w:rsidRPr="00493EB5">
        <w:rPr>
          <w:sz w:val="20"/>
          <w:szCs w:val="20"/>
        </w:rPr>
        <w:t xml:space="preserve"> means to die to how you think things should be done. </w:t>
      </w:r>
      <w:r w:rsidR="003C77E0" w:rsidRPr="00493EB5">
        <w:rPr>
          <w:b/>
          <w:bCs/>
          <w:sz w:val="20"/>
          <w:szCs w:val="20"/>
        </w:rPr>
        <w:t xml:space="preserve">We all have our opinions </w:t>
      </w:r>
      <w:r w:rsidR="003B2DAA" w:rsidRPr="00493EB5">
        <w:rPr>
          <w:b/>
          <w:bCs/>
          <w:sz w:val="20"/>
          <w:szCs w:val="20"/>
        </w:rPr>
        <w:t>on</w:t>
      </w:r>
      <w:r w:rsidR="003C77E0" w:rsidRPr="00493EB5">
        <w:rPr>
          <w:b/>
          <w:bCs/>
          <w:sz w:val="20"/>
          <w:szCs w:val="20"/>
        </w:rPr>
        <w:t xml:space="preserve"> how life should be lived but Jesus makes it clear </w:t>
      </w:r>
      <w:r w:rsidR="00D678E8" w:rsidRPr="00493EB5">
        <w:rPr>
          <w:b/>
          <w:bCs/>
          <w:sz w:val="20"/>
          <w:szCs w:val="20"/>
        </w:rPr>
        <w:t xml:space="preserve">that His followers are to </w:t>
      </w:r>
      <w:r w:rsidR="003C77E0" w:rsidRPr="00493EB5">
        <w:rPr>
          <w:b/>
          <w:bCs/>
          <w:sz w:val="20"/>
          <w:szCs w:val="20"/>
        </w:rPr>
        <w:t xml:space="preserve">die to what </w:t>
      </w:r>
      <w:r w:rsidR="00D678E8" w:rsidRPr="00493EB5">
        <w:rPr>
          <w:b/>
          <w:bCs/>
          <w:sz w:val="20"/>
          <w:szCs w:val="20"/>
        </w:rPr>
        <w:t>they</w:t>
      </w:r>
      <w:r w:rsidR="003C77E0" w:rsidRPr="00493EB5">
        <w:rPr>
          <w:b/>
          <w:bCs/>
          <w:sz w:val="20"/>
          <w:szCs w:val="20"/>
        </w:rPr>
        <w:t xml:space="preserve"> think.</w:t>
      </w:r>
      <w:r w:rsidR="003B2DAA" w:rsidRPr="00493EB5">
        <w:rPr>
          <w:sz w:val="20"/>
          <w:szCs w:val="20"/>
        </w:rPr>
        <w:t xml:space="preserve"> These verses are not describing the road TO salvation, but the road OF salvation- the life Christians are to live day in and day out.</w:t>
      </w:r>
    </w:p>
    <w:p w14:paraId="0273ED2B" w14:textId="77777777" w:rsidR="00031C41" w:rsidRPr="00493EB5" w:rsidRDefault="00031C41" w:rsidP="003C77E0">
      <w:pPr>
        <w:rPr>
          <w:sz w:val="20"/>
          <w:szCs w:val="20"/>
        </w:rPr>
      </w:pPr>
    </w:p>
    <w:p w14:paraId="09472DF1" w14:textId="0ABA2B01" w:rsidR="00BB229A" w:rsidRPr="00493EB5" w:rsidRDefault="00BB229A" w:rsidP="0031334F">
      <w:pPr>
        <w:pStyle w:val="ListParagraph"/>
        <w:numPr>
          <w:ilvl w:val="0"/>
          <w:numId w:val="7"/>
        </w:numPr>
      </w:pPr>
      <w:r w:rsidRPr="00493EB5">
        <w:t>Jesus calls His followers to die to their thoughts, opinions.</w:t>
      </w:r>
    </w:p>
    <w:p w14:paraId="04996EB6" w14:textId="71B6571C" w:rsidR="00BB229A" w:rsidRPr="00493EB5" w:rsidRDefault="00BB229A" w:rsidP="0031334F">
      <w:pPr>
        <w:pStyle w:val="ListParagraph"/>
        <w:numPr>
          <w:ilvl w:val="0"/>
          <w:numId w:val="19"/>
        </w:numPr>
      </w:pPr>
      <w:r w:rsidRPr="00493EB5">
        <w:t xml:space="preserve">“come after”- </w:t>
      </w:r>
      <w:r w:rsidR="00472C7B" w:rsidRPr="00493EB5">
        <w:t>refers to</w:t>
      </w:r>
      <w:r w:rsidRPr="00493EB5">
        <w:t xml:space="preserve"> a personal relationship</w:t>
      </w:r>
      <w:r w:rsidR="00472C7B" w:rsidRPr="00493EB5">
        <w:t>/not religion.</w:t>
      </w:r>
      <w:r w:rsidRPr="00493EB5">
        <w:t xml:space="preserve">- </w:t>
      </w:r>
      <w:r w:rsidR="00842405" w:rsidRPr="00493EB5">
        <w:t>h</w:t>
      </w:r>
      <w:r w:rsidRPr="00493EB5">
        <w:t>uman relationships- we can agree to disagree, but with Christ He is God and He says what’s right and wrong.</w:t>
      </w:r>
    </w:p>
    <w:p w14:paraId="06AB0A8B" w14:textId="5032496F" w:rsidR="00BB229A" w:rsidRPr="00493EB5" w:rsidRDefault="00BB229A" w:rsidP="00AE6E3C">
      <w:pPr>
        <w:pStyle w:val="ListParagraph"/>
        <w:numPr>
          <w:ilvl w:val="0"/>
          <w:numId w:val="19"/>
        </w:numPr>
      </w:pPr>
      <w:r w:rsidRPr="00493EB5">
        <w:t>“deny self”-</w:t>
      </w:r>
      <w:r w:rsidR="00A06A40" w:rsidRPr="00493EB5">
        <w:t xml:space="preserve"> </w:t>
      </w:r>
      <w:proofErr w:type="spellStart"/>
      <w:r w:rsidR="00A06A40" w:rsidRPr="00493EB5">
        <w:rPr>
          <w:rFonts w:cs="Arial"/>
        </w:rPr>
        <w:t>aparveomai</w:t>
      </w:r>
      <w:proofErr w:type="spellEnd"/>
      <w:r w:rsidR="00A06A40" w:rsidRPr="00493EB5">
        <w:rPr>
          <w:rFonts w:cs="Arial"/>
        </w:rPr>
        <w:t xml:space="preserve">; aorist imperative, </w:t>
      </w:r>
      <w:r w:rsidR="00472C7B" w:rsidRPr="00493EB5">
        <w:rPr>
          <w:rFonts w:cs="Arial"/>
          <w:shd w:val="clear" w:color="auto" w:fill="FFFFFF"/>
        </w:rPr>
        <w:t>a definite/decisive</w:t>
      </w:r>
      <w:r w:rsidR="00A06A40" w:rsidRPr="00493EB5">
        <w:rPr>
          <w:rFonts w:cs="Arial"/>
          <w:shd w:val="clear" w:color="auto" w:fill="FFFFFF"/>
        </w:rPr>
        <w:t xml:space="preserve"> choice</w:t>
      </w:r>
      <w:r w:rsidR="00472C7B" w:rsidRPr="00493EB5">
        <w:rPr>
          <w:rFonts w:cs="Arial"/>
          <w:shd w:val="clear" w:color="auto" w:fill="FFFFFF"/>
        </w:rPr>
        <w:t xml:space="preserve"> to not do life my way</w:t>
      </w:r>
      <w:r w:rsidR="00A06A40" w:rsidRPr="00493EB5">
        <w:rPr>
          <w:rFonts w:cs="Arial"/>
        </w:rPr>
        <w:t>.</w:t>
      </w:r>
      <w:r w:rsidR="00A06A40" w:rsidRPr="00493EB5">
        <w:t xml:space="preserve"> </w:t>
      </w:r>
    </w:p>
    <w:p w14:paraId="315329BF" w14:textId="77D404AA" w:rsidR="00281BA3" w:rsidRPr="00493EB5" w:rsidRDefault="00BB229A" w:rsidP="00AE6E3C">
      <w:pPr>
        <w:pStyle w:val="ListParagraph"/>
        <w:numPr>
          <w:ilvl w:val="0"/>
          <w:numId w:val="19"/>
        </w:numPr>
      </w:pPr>
      <w:r w:rsidRPr="00493EB5">
        <w:t>“take up…cross”-</w:t>
      </w:r>
      <w:r w:rsidR="00281BA3" w:rsidRPr="00493EB5">
        <w:t xml:space="preserve"> </w:t>
      </w:r>
      <w:r w:rsidR="00AE6E3C" w:rsidRPr="00493EB5">
        <w:t>this only meant</w:t>
      </w:r>
      <w:r w:rsidR="00281BA3" w:rsidRPr="00493EB5">
        <w:t xml:space="preserve"> “death”; </w:t>
      </w:r>
      <w:r w:rsidR="00281BA3" w:rsidRPr="00493EB5">
        <w:rPr>
          <w:rFonts w:cs="Arial"/>
        </w:rPr>
        <w:t>aorist imper</w:t>
      </w:r>
      <w:r w:rsidR="00BD590E" w:rsidRPr="00493EB5">
        <w:rPr>
          <w:rFonts w:cs="Arial"/>
        </w:rPr>
        <w:t>.</w:t>
      </w:r>
      <w:r w:rsidR="00281BA3" w:rsidRPr="00493EB5">
        <w:rPr>
          <w:rFonts w:cs="Arial"/>
        </w:rPr>
        <w:t xml:space="preserve">, </w:t>
      </w:r>
      <w:r w:rsidR="008625E2" w:rsidRPr="00493EB5">
        <w:rPr>
          <w:rFonts w:cs="Arial"/>
        </w:rPr>
        <w:t xml:space="preserve">to </w:t>
      </w:r>
      <w:r w:rsidR="00281BA3" w:rsidRPr="00493EB5">
        <w:rPr>
          <w:rFonts w:cs="Arial"/>
        </w:rPr>
        <w:t>make a decisive choice to die</w:t>
      </w:r>
      <w:r w:rsidR="00AE6E3C" w:rsidRPr="00493EB5">
        <w:rPr>
          <w:rFonts w:cs="Arial"/>
        </w:rPr>
        <w:t>, not a better you.</w:t>
      </w:r>
    </w:p>
    <w:p w14:paraId="65258D7F" w14:textId="2A43E2F4" w:rsidR="003B2DAA" w:rsidRPr="00493EB5" w:rsidRDefault="00BB229A" w:rsidP="0031334F">
      <w:pPr>
        <w:pStyle w:val="ListParagraph"/>
        <w:numPr>
          <w:ilvl w:val="0"/>
          <w:numId w:val="19"/>
        </w:numPr>
      </w:pPr>
      <w:r w:rsidRPr="00493EB5">
        <w:t>“follow Me”</w:t>
      </w:r>
      <w:r w:rsidR="003B2DAA" w:rsidRPr="00493EB5">
        <w:t xml:space="preserve">- “follow”- </w:t>
      </w:r>
      <w:proofErr w:type="spellStart"/>
      <w:r w:rsidR="003B2DAA" w:rsidRPr="00493EB5">
        <w:t>akoloutheo</w:t>
      </w:r>
      <w:proofErr w:type="spellEnd"/>
      <w:r w:rsidR="003B2DAA" w:rsidRPr="00493EB5">
        <w:t xml:space="preserve">; </w:t>
      </w:r>
      <w:r w:rsidR="00BD590E" w:rsidRPr="00493EB5">
        <w:t xml:space="preserve">present active; </w:t>
      </w:r>
      <w:r w:rsidR="003B2DAA" w:rsidRPr="00493EB5">
        <w:t>to follow or accompany someone who takes the lead, go along with, fellowship with along the road, speaks of relationship</w:t>
      </w:r>
    </w:p>
    <w:p w14:paraId="0B9C9FAC" w14:textId="73D44F22" w:rsidR="00BB229A" w:rsidRPr="00493EB5" w:rsidRDefault="00A54E57" w:rsidP="003B2DAA">
      <w:pPr>
        <w:rPr>
          <w:rFonts w:cs="Arial"/>
          <w:b/>
          <w:bCs/>
          <w:sz w:val="20"/>
          <w:szCs w:val="20"/>
        </w:rPr>
      </w:pPr>
      <w:r w:rsidRPr="00493EB5">
        <w:rPr>
          <w:b/>
          <w:bCs/>
          <w:sz w:val="20"/>
          <w:szCs w:val="20"/>
        </w:rPr>
        <w:t xml:space="preserve">If you do Jesus promises that you’ll find what life was meant to be. </w:t>
      </w:r>
      <w:r w:rsidRPr="00493EB5">
        <w:rPr>
          <w:rFonts w:cs="Arial"/>
          <w:b/>
          <w:bCs/>
          <w:sz w:val="20"/>
          <w:szCs w:val="20"/>
          <w:highlight w:val="yellow"/>
        </w:rPr>
        <w:t>Slide 4</w:t>
      </w:r>
      <w:r w:rsidR="00470CC6" w:rsidRPr="00493EB5">
        <w:rPr>
          <w:rFonts w:cs="Arial"/>
          <w:b/>
          <w:bCs/>
          <w:sz w:val="20"/>
          <w:szCs w:val="20"/>
          <w:highlight w:val="yellow"/>
        </w:rPr>
        <w:t>1</w:t>
      </w:r>
    </w:p>
    <w:p w14:paraId="5F2DFF0D" w14:textId="77777777" w:rsidR="00A54E57" w:rsidRPr="00493EB5" w:rsidRDefault="00A54E57" w:rsidP="003B2DAA">
      <w:pPr>
        <w:rPr>
          <w:b/>
          <w:bCs/>
          <w:sz w:val="20"/>
          <w:szCs w:val="20"/>
        </w:rPr>
      </w:pPr>
    </w:p>
    <w:p w14:paraId="1A6B6288" w14:textId="77777777" w:rsidR="00591FC1" w:rsidRPr="00493EB5" w:rsidRDefault="00591FC1" w:rsidP="0031334F">
      <w:pPr>
        <w:pStyle w:val="ListParagraph"/>
        <w:numPr>
          <w:ilvl w:val="0"/>
          <w:numId w:val="7"/>
        </w:numPr>
      </w:pPr>
      <w:r w:rsidRPr="00493EB5">
        <w:t>Jesus calls His followers to “lose their lives” for Him.</w:t>
      </w:r>
    </w:p>
    <w:p w14:paraId="0FFCAECE" w14:textId="48F91E75" w:rsidR="006C6582" w:rsidRPr="00493EB5" w:rsidRDefault="00F67E08" w:rsidP="0031334F">
      <w:pPr>
        <w:pStyle w:val="ListParagraph"/>
        <w:numPr>
          <w:ilvl w:val="0"/>
          <w:numId w:val="23"/>
        </w:numPr>
      </w:pPr>
      <w:r w:rsidRPr="00493EB5">
        <w:t>“save his life</w:t>
      </w:r>
      <w:r w:rsidR="00F83AE7" w:rsidRPr="00493EB5">
        <w:t xml:space="preserve"> will lose it</w:t>
      </w:r>
      <w:r w:rsidRPr="00493EB5">
        <w:t xml:space="preserve">”- </w:t>
      </w:r>
      <w:r w:rsidR="00A54E57" w:rsidRPr="00493EB5">
        <w:t>a professing Christian who wants to “save his life”- do life His way will end up losing it through the consequences of disobedience AND it may indicate a person isn’t truly saved- that has eternal consequences.</w:t>
      </w:r>
      <w:r w:rsidR="006C6582" w:rsidRPr="00493EB5">
        <w:t>.</w:t>
      </w:r>
    </w:p>
    <w:p w14:paraId="147A883E" w14:textId="396347E0" w:rsidR="003A7A98" w:rsidRPr="00493EB5" w:rsidRDefault="006C6582" w:rsidP="0031334F">
      <w:pPr>
        <w:pStyle w:val="ListParagraph"/>
        <w:numPr>
          <w:ilvl w:val="0"/>
          <w:numId w:val="23"/>
        </w:numPr>
      </w:pPr>
      <w:r w:rsidRPr="00493EB5">
        <w:t xml:space="preserve">“lose his life will save it”- </w:t>
      </w:r>
      <w:r w:rsidR="00A54E57" w:rsidRPr="00493EB5">
        <w:t>a professing Christian who gives up trying to do life their way will find the depth/joy of life that God wants us to have.</w:t>
      </w:r>
      <w:r w:rsidR="008C4EB0" w:rsidRPr="00493EB5">
        <w:t xml:space="preserve"> That commitment, that devotion, shows they are truly saved.</w:t>
      </w:r>
    </w:p>
    <w:p w14:paraId="5CCD111B" w14:textId="3611A298" w:rsidR="008C4EB0" w:rsidRPr="00493EB5" w:rsidRDefault="00A54E57" w:rsidP="0031334F">
      <w:pPr>
        <w:pStyle w:val="ListParagraph"/>
        <w:numPr>
          <w:ilvl w:val="0"/>
          <w:numId w:val="23"/>
        </w:numPr>
      </w:pPr>
      <w:r w:rsidRPr="00493EB5">
        <w:t xml:space="preserve">Gaining everything the world says is important for 80-90 years and then living for eternity in hell compared to not getting everything the world says is important and </w:t>
      </w:r>
      <w:r w:rsidR="00706273" w:rsidRPr="00493EB5">
        <w:t>living in heaven is a no brainer.</w:t>
      </w:r>
    </w:p>
    <w:p w14:paraId="08E93897" w14:textId="3DEE5EED" w:rsidR="0019640D" w:rsidRPr="00493EB5" w:rsidRDefault="00706273" w:rsidP="00706273">
      <w:pPr>
        <w:rPr>
          <w:sz w:val="20"/>
          <w:szCs w:val="20"/>
        </w:rPr>
      </w:pPr>
      <w:r w:rsidRPr="00493EB5">
        <w:rPr>
          <w:b/>
          <w:bCs/>
          <w:sz w:val="20"/>
          <w:szCs w:val="20"/>
        </w:rPr>
        <w:t xml:space="preserve">Jesus closes out by saying at the end of time He is coming back and He knows who are His and who aren’t and will judge them accordingly. </w:t>
      </w:r>
      <w:r w:rsidRPr="00493EB5">
        <w:rPr>
          <w:sz w:val="20"/>
          <w:szCs w:val="20"/>
        </w:rPr>
        <w:t xml:space="preserve">Believers won’t have a judgment of punishment in hell because Jesus took that for them; we’ll have a judgment of rewards based on how well we served Christ. </w:t>
      </w:r>
      <w:r w:rsidRPr="00493EB5">
        <w:rPr>
          <w:b/>
          <w:bCs/>
          <w:sz w:val="20"/>
          <w:szCs w:val="20"/>
        </w:rPr>
        <w:t xml:space="preserve">Those who failed to receive His offer of salvation through faith in Him will experience a judgment of punishment in hell for eternity. </w:t>
      </w:r>
      <w:r w:rsidR="00A05B1D" w:rsidRPr="00493EB5">
        <w:rPr>
          <w:sz w:val="20"/>
          <w:szCs w:val="20"/>
        </w:rPr>
        <w:t>As the band comes up l</w:t>
      </w:r>
      <w:r w:rsidRPr="00493EB5">
        <w:rPr>
          <w:sz w:val="20"/>
          <w:szCs w:val="20"/>
        </w:rPr>
        <w:t>et me close with 2 TAKEAWAYS</w:t>
      </w:r>
      <w:r w:rsidR="00A05B1D" w:rsidRPr="00493EB5">
        <w:rPr>
          <w:sz w:val="20"/>
          <w:szCs w:val="20"/>
        </w:rPr>
        <w:t>.</w:t>
      </w:r>
      <w:r w:rsidR="0047274B" w:rsidRPr="00493EB5">
        <w:rPr>
          <w:sz w:val="20"/>
          <w:szCs w:val="20"/>
        </w:rPr>
        <w:t xml:space="preserve"> </w:t>
      </w:r>
      <w:r w:rsidR="0047274B" w:rsidRPr="00493EB5">
        <w:rPr>
          <w:rFonts w:cs="Arial"/>
          <w:b/>
          <w:bCs/>
          <w:sz w:val="20"/>
          <w:szCs w:val="20"/>
          <w:highlight w:val="yellow"/>
        </w:rPr>
        <w:t>Slide 4</w:t>
      </w:r>
      <w:r w:rsidR="00470CC6" w:rsidRPr="00493EB5">
        <w:rPr>
          <w:rFonts w:cs="Arial"/>
          <w:b/>
          <w:bCs/>
          <w:sz w:val="20"/>
          <w:szCs w:val="20"/>
          <w:highlight w:val="yellow"/>
        </w:rPr>
        <w:t>2</w:t>
      </w:r>
    </w:p>
    <w:p w14:paraId="46666CCA" w14:textId="77777777" w:rsidR="00706273" w:rsidRPr="00493EB5" w:rsidRDefault="00706273" w:rsidP="00706273">
      <w:pPr>
        <w:rPr>
          <w:sz w:val="20"/>
          <w:szCs w:val="20"/>
        </w:rPr>
      </w:pPr>
    </w:p>
    <w:p w14:paraId="731DFE8E" w14:textId="2CAEF02A" w:rsidR="00E40D43" w:rsidRPr="00493EB5" w:rsidRDefault="00E40D43" w:rsidP="008A2282">
      <w:pPr>
        <w:rPr>
          <w:b/>
          <w:bCs/>
        </w:rPr>
      </w:pPr>
      <w:r w:rsidRPr="00493EB5">
        <w:rPr>
          <w:b/>
          <w:bCs/>
          <w:sz w:val="28"/>
          <w:szCs w:val="28"/>
        </w:rPr>
        <w:t xml:space="preserve">YOU </w:t>
      </w:r>
      <w:r w:rsidRPr="00493EB5">
        <w:rPr>
          <w:b/>
          <w:bCs/>
        </w:rPr>
        <w:t>TAKEAWAYS</w:t>
      </w:r>
    </w:p>
    <w:p w14:paraId="4E403E9E" w14:textId="3E5A2DE9" w:rsidR="00741189" w:rsidRPr="00493EB5" w:rsidRDefault="00B57A6D" w:rsidP="0031334F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 w:rsidRPr="00493EB5">
        <w:rPr>
          <w:rFonts w:cs="Arial"/>
          <w:b/>
          <w:bCs/>
        </w:rPr>
        <w:t xml:space="preserve">Who do you say Jesus is? </w:t>
      </w:r>
      <w:r w:rsidRPr="00493EB5">
        <w:rPr>
          <w:rFonts w:cs="Arial"/>
        </w:rPr>
        <w:t>Good teacher, religious leader, o</w:t>
      </w:r>
      <w:r w:rsidR="008D365C" w:rsidRPr="00493EB5">
        <w:rPr>
          <w:rFonts w:cs="Arial"/>
        </w:rPr>
        <w:t>r</w:t>
      </w:r>
      <w:r w:rsidRPr="00493EB5">
        <w:rPr>
          <w:rFonts w:cs="Arial"/>
        </w:rPr>
        <w:t xml:space="preserve"> the Living God and Deliverer of Your Sin and Eternal Judgment?</w:t>
      </w:r>
      <w:r w:rsidR="008D365C" w:rsidRPr="00493EB5">
        <w:rPr>
          <w:rFonts w:cs="Arial"/>
        </w:rPr>
        <w:t xml:space="preserve"> </w:t>
      </w:r>
      <w:r w:rsidR="008D365C" w:rsidRPr="00493EB5">
        <w:rPr>
          <w:rFonts w:cs="Arial"/>
          <w:b/>
          <w:bCs/>
        </w:rPr>
        <w:t xml:space="preserve">Jesus is building His church and wants you to be a part of it. </w:t>
      </w:r>
      <w:r w:rsidR="008D365C" w:rsidRPr="00493EB5">
        <w:rPr>
          <w:rFonts w:cs="Arial"/>
        </w:rPr>
        <w:t xml:space="preserve">Accept His offer of salvation right now. </w:t>
      </w:r>
      <w:r w:rsidR="008D365C" w:rsidRPr="00493EB5">
        <w:rPr>
          <w:rFonts w:cs="Arial"/>
          <w:b/>
          <w:bCs/>
        </w:rPr>
        <w:t>A, B, C and let me know or put it on a Connect Card, once and done.</w:t>
      </w:r>
    </w:p>
    <w:p w14:paraId="24A00608" w14:textId="67BC78BF" w:rsidR="008D365C" w:rsidRPr="00493EB5" w:rsidRDefault="0047274B" w:rsidP="0047274B">
      <w:pPr>
        <w:pStyle w:val="ListParagraph"/>
        <w:ind w:left="0"/>
        <w:rPr>
          <w:rFonts w:cs="Arial"/>
          <w:b/>
          <w:bCs/>
        </w:rPr>
      </w:pPr>
      <w:r w:rsidRPr="00493EB5">
        <w:rPr>
          <w:rFonts w:cs="Arial"/>
          <w:b/>
          <w:bCs/>
          <w:highlight w:val="yellow"/>
        </w:rPr>
        <w:t>Slide 4</w:t>
      </w:r>
      <w:r w:rsidR="00470CC6" w:rsidRPr="00493EB5">
        <w:rPr>
          <w:rFonts w:cs="Arial"/>
          <w:b/>
          <w:bCs/>
          <w:highlight w:val="yellow"/>
        </w:rPr>
        <w:t>3</w:t>
      </w:r>
    </w:p>
    <w:p w14:paraId="51A21C98" w14:textId="77777777" w:rsidR="0047274B" w:rsidRPr="00493EB5" w:rsidRDefault="0047274B" w:rsidP="0047274B">
      <w:pPr>
        <w:pStyle w:val="ListParagraph"/>
        <w:ind w:left="0"/>
        <w:rPr>
          <w:b/>
          <w:bCs/>
          <w:sz w:val="24"/>
          <w:szCs w:val="24"/>
        </w:rPr>
      </w:pPr>
    </w:p>
    <w:p w14:paraId="58581A5A" w14:textId="68104954" w:rsidR="00B57A6D" w:rsidRPr="00493EB5" w:rsidRDefault="008D365C" w:rsidP="0031334F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 w:rsidRPr="00493EB5">
        <w:rPr>
          <w:b/>
          <w:bCs/>
        </w:rPr>
        <w:t xml:space="preserve">Christian- Where are you expressing your opinion about what Jesus expects of you and hindering His work in your life? </w:t>
      </w:r>
      <w:r w:rsidRPr="00493EB5">
        <w:t xml:space="preserve">You made a decisive choice to say NO to your opinions, to die to what you think and how you respond and are to day in/day out no matter the circumstances or how you feel walk with Jesus in your life. </w:t>
      </w:r>
      <w:r w:rsidRPr="00493EB5">
        <w:rPr>
          <w:b/>
          <w:bCs/>
        </w:rPr>
        <w:t>Do business with Christ and commit that area(s) to</w:t>
      </w:r>
      <w:r w:rsidR="005B478B" w:rsidRPr="00493EB5">
        <w:rPr>
          <w:b/>
          <w:bCs/>
        </w:rPr>
        <w:t xml:space="preserve"> Him.</w:t>
      </w:r>
    </w:p>
    <w:p w14:paraId="414EEA78" w14:textId="77777777" w:rsidR="008D365C" w:rsidRPr="00493EB5" w:rsidRDefault="008D365C" w:rsidP="008D365C">
      <w:pPr>
        <w:pStyle w:val="ListParagraph"/>
        <w:rPr>
          <w:b/>
          <w:bCs/>
        </w:rPr>
      </w:pPr>
    </w:p>
    <w:p w14:paraId="22027BDA" w14:textId="72374588" w:rsidR="00706273" w:rsidRPr="00493EB5" w:rsidRDefault="00BD590E" w:rsidP="008D365C">
      <w:pPr>
        <w:rPr>
          <w:b/>
          <w:bCs/>
        </w:rPr>
      </w:pPr>
      <w:r w:rsidRPr="00493EB5">
        <w:rPr>
          <w:b/>
          <w:bCs/>
        </w:rPr>
        <w:t xml:space="preserve">PODCAST: Jesus </w:t>
      </w:r>
      <w:proofErr w:type="gramStart"/>
      <w:r w:rsidRPr="00493EB5">
        <w:rPr>
          <w:b/>
          <w:bCs/>
        </w:rPr>
        <w:t>said</w:t>
      </w:r>
      <w:proofErr w:type="gramEnd"/>
      <w:r w:rsidRPr="00493EB5">
        <w:rPr>
          <w:b/>
          <w:bCs/>
        </w:rPr>
        <w:t xml:space="preserve"> “I will build My church!” Find out why that mattes to you. Matthew 16:13-27, 1 Peter 2:4-10, Ephesians 2:19-22, Matthew 18:18</w:t>
      </w:r>
    </w:p>
    <w:sectPr w:rsidR="00706273" w:rsidRPr="00493EB5" w:rsidSect="00DC2EA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DB4B0" w14:textId="77777777" w:rsidR="00485BC3" w:rsidRDefault="00485BC3" w:rsidP="007C5F05">
      <w:r>
        <w:separator/>
      </w:r>
    </w:p>
  </w:endnote>
  <w:endnote w:type="continuationSeparator" w:id="0">
    <w:p w14:paraId="2CB8A8E2" w14:textId="77777777" w:rsidR="00485BC3" w:rsidRDefault="00485BC3" w:rsidP="007C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4608" w14:textId="5DFA29F2" w:rsidR="007C5F05" w:rsidRPr="007C5F05" w:rsidRDefault="007C5F05" w:rsidP="007C5F05">
    <w:pPr>
      <w:pStyle w:val="Footer"/>
      <w:tabs>
        <w:tab w:val="clear" w:pos="4680"/>
        <w:tab w:val="clear" w:pos="9360"/>
        <w:tab w:val="center" w:pos="5400"/>
        <w:tab w:val="right" w:pos="10620"/>
      </w:tabs>
      <w:rPr>
        <w:sz w:val="18"/>
        <w:szCs w:val="18"/>
      </w:rPr>
    </w:pPr>
    <w:r w:rsidRPr="007C5F05">
      <w:rPr>
        <w:sz w:val="18"/>
        <w:szCs w:val="18"/>
      </w:rPr>
      <w:t>Road to the Cross, Week 1</w:t>
    </w:r>
    <w:r w:rsidRPr="007C5F05">
      <w:rPr>
        <w:sz w:val="18"/>
        <w:szCs w:val="18"/>
      </w:rPr>
      <w:tab/>
    </w:r>
    <w:sdt>
      <w:sdtPr>
        <w:rPr>
          <w:sz w:val="18"/>
          <w:szCs w:val="18"/>
        </w:rPr>
        <w:id w:val="-10122999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C5F05">
          <w:rPr>
            <w:sz w:val="18"/>
            <w:szCs w:val="18"/>
          </w:rPr>
          <w:fldChar w:fldCharType="begin"/>
        </w:r>
        <w:r w:rsidRPr="007C5F05">
          <w:rPr>
            <w:sz w:val="18"/>
            <w:szCs w:val="18"/>
          </w:rPr>
          <w:instrText xml:space="preserve"> PAGE   \* MERGEFORMAT </w:instrText>
        </w:r>
        <w:r w:rsidRPr="007C5F05">
          <w:rPr>
            <w:sz w:val="18"/>
            <w:szCs w:val="18"/>
          </w:rPr>
          <w:fldChar w:fldCharType="separate"/>
        </w:r>
        <w:r w:rsidRPr="007C5F05">
          <w:rPr>
            <w:noProof/>
            <w:sz w:val="18"/>
            <w:szCs w:val="18"/>
          </w:rPr>
          <w:t>2</w:t>
        </w:r>
        <w:r w:rsidRPr="007C5F05">
          <w:rPr>
            <w:noProof/>
            <w:sz w:val="18"/>
            <w:szCs w:val="18"/>
          </w:rPr>
          <w:fldChar w:fldCharType="end"/>
        </w:r>
      </w:sdtContent>
    </w:sdt>
    <w:r w:rsidRPr="007C5F05">
      <w:rPr>
        <w:noProof/>
        <w:sz w:val="18"/>
        <w:szCs w:val="18"/>
      </w:rPr>
      <w:tab/>
    </w:r>
    <w:r w:rsidRPr="007C5F05">
      <w:rPr>
        <w:noProof/>
        <w:sz w:val="18"/>
        <w:szCs w:val="18"/>
      </w:rPr>
      <w:fldChar w:fldCharType="begin"/>
    </w:r>
    <w:r w:rsidRPr="007C5F05">
      <w:rPr>
        <w:noProof/>
        <w:sz w:val="18"/>
        <w:szCs w:val="18"/>
      </w:rPr>
      <w:instrText xml:space="preserve"> DATE \@ "M/d/yyyy" </w:instrText>
    </w:r>
    <w:r w:rsidRPr="007C5F05">
      <w:rPr>
        <w:noProof/>
        <w:sz w:val="18"/>
        <w:szCs w:val="18"/>
      </w:rPr>
      <w:fldChar w:fldCharType="separate"/>
    </w:r>
    <w:r w:rsidR="00B2304D">
      <w:rPr>
        <w:noProof/>
        <w:sz w:val="18"/>
        <w:szCs w:val="18"/>
      </w:rPr>
      <w:t>3/20/2022</w:t>
    </w:r>
    <w:r w:rsidRPr="007C5F05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39402" w14:textId="77777777" w:rsidR="00485BC3" w:rsidRDefault="00485BC3" w:rsidP="007C5F05">
      <w:r>
        <w:separator/>
      </w:r>
    </w:p>
  </w:footnote>
  <w:footnote w:type="continuationSeparator" w:id="0">
    <w:p w14:paraId="16AD63C3" w14:textId="77777777" w:rsidR="00485BC3" w:rsidRDefault="00485BC3" w:rsidP="007C5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060"/>
    <w:multiLevelType w:val="hybridMultilevel"/>
    <w:tmpl w:val="17BE181C"/>
    <w:lvl w:ilvl="0" w:tplc="E486AE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7561AE"/>
    <w:multiLevelType w:val="hybridMultilevel"/>
    <w:tmpl w:val="2C74B98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BF73F9"/>
    <w:multiLevelType w:val="hybridMultilevel"/>
    <w:tmpl w:val="DC06914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856B62"/>
    <w:multiLevelType w:val="hybridMultilevel"/>
    <w:tmpl w:val="233AA982"/>
    <w:lvl w:ilvl="0" w:tplc="EE8C14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A97357"/>
    <w:multiLevelType w:val="hybridMultilevel"/>
    <w:tmpl w:val="F6AA9644"/>
    <w:lvl w:ilvl="0" w:tplc="2C30B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F60B16"/>
    <w:multiLevelType w:val="hybridMultilevel"/>
    <w:tmpl w:val="953470D4"/>
    <w:lvl w:ilvl="0" w:tplc="78446F20">
      <w:start w:val="1"/>
      <w:numFmt w:val="decimal"/>
      <w:lvlText w:val="%1)"/>
      <w:lvlJc w:val="left"/>
      <w:pPr>
        <w:ind w:left="18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B702E33"/>
    <w:multiLevelType w:val="hybridMultilevel"/>
    <w:tmpl w:val="13A03630"/>
    <w:lvl w:ilvl="0" w:tplc="5C4081C6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CA025B6"/>
    <w:multiLevelType w:val="hybridMultilevel"/>
    <w:tmpl w:val="45868308"/>
    <w:lvl w:ilvl="0" w:tplc="C3FAC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25600A"/>
    <w:multiLevelType w:val="hybridMultilevel"/>
    <w:tmpl w:val="618A7EA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6023495"/>
    <w:multiLevelType w:val="hybridMultilevel"/>
    <w:tmpl w:val="C8B663C2"/>
    <w:lvl w:ilvl="0" w:tplc="C646F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9B7EF3"/>
    <w:multiLevelType w:val="hybridMultilevel"/>
    <w:tmpl w:val="BBB4703E"/>
    <w:lvl w:ilvl="0" w:tplc="A93838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48325D"/>
    <w:multiLevelType w:val="hybridMultilevel"/>
    <w:tmpl w:val="5A1C5BB6"/>
    <w:lvl w:ilvl="0" w:tplc="9AF41C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A21B7E"/>
    <w:multiLevelType w:val="hybridMultilevel"/>
    <w:tmpl w:val="F2D6B6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B43A2D"/>
    <w:multiLevelType w:val="hybridMultilevel"/>
    <w:tmpl w:val="0C1034F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68938A4"/>
    <w:multiLevelType w:val="hybridMultilevel"/>
    <w:tmpl w:val="4C941FA8"/>
    <w:lvl w:ilvl="0" w:tplc="A77496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51252A"/>
    <w:multiLevelType w:val="hybridMultilevel"/>
    <w:tmpl w:val="CBE245E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46A29D9"/>
    <w:multiLevelType w:val="hybridMultilevel"/>
    <w:tmpl w:val="45AA1E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B00E09"/>
    <w:multiLevelType w:val="hybridMultilevel"/>
    <w:tmpl w:val="F79E1428"/>
    <w:lvl w:ilvl="0" w:tplc="0A0CB9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BF93142"/>
    <w:multiLevelType w:val="hybridMultilevel"/>
    <w:tmpl w:val="D6728EBA"/>
    <w:lvl w:ilvl="0" w:tplc="C93A3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C709DF"/>
    <w:multiLevelType w:val="hybridMultilevel"/>
    <w:tmpl w:val="75EC6C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F7AEA"/>
    <w:multiLevelType w:val="hybridMultilevel"/>
    <w:tmpl w:val="BB0E812C"/>
    <w:lvl w:ilvl="0" w:tplc="389AF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01059"/>
    <w:multiLevelType w:val="hybridMultilevel"/>
    <w:tmpl w:val="DA28C800"/>
    <w:lvl w:ilvl="0" w:tplc="8D5CA8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F440A0"/>
    <w:multiLevelType w:val="hybridMultilevel"/>
    <w:tmpl w:val="92B2208E"/>
    <w:lvl w:ilvl="0" w:tplc="7C508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05A8D"/>
    <w:multiLevelType w:val="hybridMultilevel"/>
    <w:tmpl w:val="233AA982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9A5BB6"/>
    <w:multiLevelType w:val="hybridMultilevel"/>
    <w:tmpl w:val="2DFCACCE"/>
    <w:lvl w:ilvl="0" w:tplc="3C7CAF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D15A5F"/>
    <w:multiLevelType w:val="hybridMultilevel"/>
    <w:tmpl w:val="343AF5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F6FB9"/>
    <w:multiLevelType w:val="hybridMultilevel"/>
    <w:tmpl w:val="7FC2A01E"/>
    <w:lvl w:ilvl="0" w:tplc="DAE41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12002B"/>
    <w:multiLevelType w:val="hybridMultilevel"/>
    <w:tmpl w:val="069859E0"/>
    <w:lvl w:ilvl="0" w:tplc="1A3CD5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807290"/>
    <w:multiLevelType w:val="hybridMultilevel"/>
    <w:tmpl w:val="10107D40"/>
    <w:lvl w:ilvl="0" w:tplc="D2D4A1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483ABE"/>
    <w:multiLevelType w:val="hybridMultilevel"/>
    <w:tmpl w:val="7BC49612"/>
    <w:lvl w:ilvl="0" w:tplc="9AC058F8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22"/>
  </w:num>
  <w:num w:numId="3">
    <w:abstractNumId w:val="19"/>
  </w:num>
  <w:num w:numId="4">
    <w:abstractNumId w:val="25"/>
  </w:num>
  <w:num w:numId="5">
    <w:abstractNumId w:val="26"/>
  </w:num>
  <w:num w:numId="6">
    <w:abstractNumId w:val="7"/>
  </w:num>
  <w:num w:numId="7">
    <w:abstractNumId w:val="18"/>
  </w:num>
  <w:num w:numId="8">
    <w:abstractNumId w:val="12"/>
  </w:num>
  <w:num w:numId="9">
    <w:abstractNumId w:val="29"/>
  </w:num>
  <w:num w:numId="10">
    <w:abstractNumId w:val="15"/>
  </w:num>
  <w:num w:numId="11">
    <w:abstractNumId w:val="4"/>
  </w:num>
  <w:num w:numId="12">
    <w:abstractNumId w:val="16"/>
  </w:num>
  <w:num w:numId="13">
    <w:abstractNumId w:val="28"/>
  </w:num>
  <w:num w:numId="14">
    <w:abstractNumId w:val="21"/>
  </w:num>
  <w:num w:numId="15">
    <w:abstractNumId w:val="9"/>
  </w:num>
  <w:num w:numId="16">
    <w:abstractNumId w:val="27"/>
  </w:num>
  <w:num w:numId="17">
    <w:abstractNumId w:val="13"/>
  </w:num>
  <w:num w:numId="18">
    <w:abstractNumId w:val="1"/>
  </w:num>
  <w:num w:numId="19">
    <w:abstractNumId w:val="11"/>
  </w:num>
  <w:num w:numId="20">
    <w:abstractNumId w:val="17"/>
  </w:num>
  <w:num w:numId="21">
    <w:abstractNumId w:val="5"/>
  </w:num>
  <w:num w:numId="22">
    <w:abstractNumId w:val="0"/>
  </w:num>
  <w:num w:numId="23">
    <w:abstractNumId w:val="14"/>
  </w:num>
  <w:num w:numId="24">
    <w:abstractNumId w:val="10"/>
  </w:num>
  <w:num w:numId="25">
    <w:abstractNumId w:val="24"/>
  </w:num>
  <w:num w:numId="26">
    <w:abstractNumId w:val="3"/>
  </w:num>
  <w:num w:numId="27">
    <w:abstractNumId w:val="23"/>
  </w:num>
  <w:num w:numId="28">
    <w:abstractNumId w:val="8"/>
  </w:num>
  <w:num w:numId="29">
    <w:abstractNumId w:val="6"/>
  </w:num>
  <w:num w:numId="30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70"/>
    <w:rsid w:val="0000057C"/>
    <w:rsid w:val="000265C6"/>
    <w:rsid w:val="00030903"/>
    <w:rsid w:val="00031C41"/>
    <w:rsid w:val="00041072"/>
    <w:rsid w:val="00065E8F"/>
    <w:rsid w:val="00080B20"/>
    <w:rsid w:val="000824AA"/>
    <w:rsid w:val="00093C2F"/>
    <w:rsid w:val="000B0FEC"/>
    <w:rsid w:val="000D2027"/>
    <w:rsid w:val="000F407E"/>
    <w:rsid w:val="00107267"/>
    <w:rsid w:val="001121CC"/>
    <w:rsid w:val="00112E04"/>
    <w:rsid w:val="001142D3"/>
    <w:rsid w:val="00124C36"/>
    <w:rsid w:val="001265B1"/>
    <w:rsid w:val="00141E15"/>
    <w:rsid w:val="00150E8B"/>
    <w:rsid w:val="00195469"/>
    <w:rsid w:val="001962AC"/>
    <w:rsid w:val="0019640D"/>
    <w:rsid w:val="001A0F7A"/>
    <w:rsid w:val="001A2DBD"/>
    <w:rsid w:val="001A3493"/>
    <w:rsid w:val="001A73E8"/>
    <w:rsid w:val="001B101A"/>
    <w:rsid w:val="001B43D2"/>
    <w:rsid w:val="001B5F94"/>
    <w:rsid w:val="001C5905"/>
    <w:rsid w:val="001D7AFB"/>
    <w:rsid w:val="001E575E"/>
    <w:rsid w:val="001F2F85"/>
    <w:rsid w:val="001F7B71"/>
    <w:rsid w:val="00205F44"/>
    <w:rsid w:val="00251454"/>
    <w:rsid w:val="00257997"/>
    <w:rsid w:val="0026123D"/>
    <w:rsid w:val="00261795"/>
    <w:rsid w:val="002705ED"/>
    <w:rsid w:val="00271E56"/>
    <w:rsid w:val="00281BA3"/>
    <w:rsid w:val="00282099"/>
    <w:rsid w:val="002A0677"/>
    <w:rsid w:val="002A7127"/>
    <w:rsid w:val="002C2183"/>
    <w:rsid w:val="002C28D5"/>
    <w:rsid w:val="002D0050"/>
    <w:rsid w:val="002D0265"/>
    <w:rsid w:val="002D3997"/>
    <w:rsid w:val="002D6620"/>
    <w:rsid w:val="00303CF0"/>
    <w:rsid w:val="0031334F"/>
    <w:rsid w:val="00314F70"/>
    <w:rsid w:val="00332F96"/>
    <w:rsid w:val="00334556"/>
    <w:rsid w:val="003347C6"/>
    <w:rsid w:val="00347B49"/>
    <w:rsid w:val="0035019C"/>
    <w:rsid w:val="00354DD8"/>
    <w:rsid w:val="00372929"/>
    <w:rsid w:val="00372E30"/>
    <w:rsid w:val="00392A7E"/>
    <w:rsid w:val="003A387E"/>
    <w:rsid w:val="003A7A98"/>
    <w:rsid w:val="003B2DAA"/>
    <w:rsid w:val="003C24EA"/>
    <w:rsid w:val="003C77E0"/>
    <w:rsid w:val="003D1CD5"/>
    <w:rsid w:val="003D4CA6"/>
    <w:rsid w:val="003E4AB0"/>
    <w:rsid w:val="00401C0B"/>
    <w:rsid w:val="0041265A"/>
    <w:rsid w:val="00414DF1"/>
    <w:rsid w:val="004167A8"/>
    <w:rsid w:val="00416FFC"/>
    <w:rsid w:val="0043345B"/>
    <w:rsid w:val="00435A65"/>
    <w:rsid w:val="00436908"/>
    <w:rsid w:val="00466134"/>
    <w:rsid w:val="00470CC6"/>
    <w:rsid w:val="0047156D"/>
    <w:rsid w:val="0047274B"/>
    <w:rsid w:val="00472C7B"/>
    <w:rsid w:val="00485935"/>
    <w:rsid w:val="00485BC3"/>
    <w:rsid w:val="00493EB5"/>
    <w:rsid w:val="004966B5"/>
    <w:rsid w:val="00496C02"/>
    <w:rsid w:val="004B60AB"/>
    <w:rsid w:val="004C3A02"/>
    <w:rsid w:val="004C4C55"/>
    <w:rsid w:val="004C53C4"/>
    <w:rsid w:val="004D76E0"/>
    <w:rsid w:val="004E0BB1"/>
    <w:rsid w:val="004E440A"/>
    <w:rsid w:val="004F48D6"/>
    <w:rsid w:val="005112E3"/>
    <w:rsid w:val="00512C7A"/>
    <w:rsid w:val="00551724"/>
    <w:rsid w:val="00553291"/>
    <w:rsid w:val="0056336D"/>
    <w:rsid w:val="00571AEA"/>
    <w:rsid w:val="00583A9F"/>
    <w:rsid w:val="00586B91"/>
    <w:rsid w:val="0059165A"/>
    <w:rsid w:val="00591FC1"/>
    <w:rsid w:val="005B478B"/>
    <w:rsid w:val="005B6FD9"/>
    <w:rsid w:val="005D3297"/>
    <w:rsid w:val="005D379A"/>
    <w:rsid w:val="005D47CF"/>
    <w:rsid w:val="005D6DB1"/>
    <w:rsid w:val="005E79A2"/>
    <w:rsid w:val="006025D4"/>
    <w:rsid w:val="00607A75"/>
    <w:rsid w:val="00615787"/>
    <w:rsid w:val="006178AC"/>
    <w:rsid w:val="0062729C"/>
    <w:rsid w:val="006272F3"/>
    <w:rsid w:val="006308BD"/>
    <w:rsid w:val="006405B6"/>
    <w:rsid w:val="006443F7"/>
    <w:rsid w:val="00652F49"/>
    <w:rsid w:val="0066318B"/>
    <w:rsid w:val="00671476"/>
    <w:rsid w:val="00687E65"/>
    <w:rsid w:val="00693725"/>
    <w:rsid w:val="006973D3"/>
    <w:rsid w:val="006A327C"/>
    <w:rsid w:val="006B4529"/>
    <w:rsid w:val="006B4BAC"/>
    <w:rsid w:val="006B4DBA"/>
    <w:rsid w:val="006C6582"/>
    <w:rsid w:val="007044A0"/>
    <w:rsid w:val="00706273"/>
    <w:rsid w:val="00706332"/>
    <w:rsid w:val="0071488D"/>
    <w:rsid w:val="00714DB1"/>
    <w:rsid w:val="007230FC"/>
    <w:rsid w:val="00724A41"/>
    <w:rsid w:val="00734E02"/>
    <w:rsid w:val="00741189"/>
    <w:rsid w:val="00743197"/>
    <w:rsid w:val="00754C58"/>
    <w:rsid w:val="00761173"/>
    <w:rsid w:val="00767B19"/>
    <w:rsid w:val="00785274"/>
    <w:rsid w:val="007856F3"/>
    <w:rsid w:val="007910AA"/>
    <w:rsid w:val="00791150"/>
    <w:rsid w:val="007A0027"/>
    <w:rsid w:val="007C4CF2"/>
    <w:rsid w:val="007C5F05"/>
    <w:rsid w:val="007C67F1"/>
    <w:rsid w:val="007E1473"/>
    <w:rsid w:val="007E3328"/>
    <w:rsid w:val="007E5085"/>
    <w:rsid w:val="007F0279"/>
    <w:rsid w:val="00803A61"/>
    <w:rsid w:val="00806C52"/>
    <w:rsid w:val="00832244"/>
    <w:rsid w:val="0084042D"/>
    <w:rsid w:val="00842405"/>
    <w:rsid w:val="00845E10"/>
    <w:rsid w:val="00854D39"/>
    <w:rsid w:val="00855290"/>
    <w:rsid w:val="00857D0C"/>
    <w:rsid w:val="00861422"/>
    <w:rsid w:val="008625E2"/>
    <w:rsid w:val="00872918"/>
    <w:rsid w:val="00883CD5"/>
    <w:rsid w:val="0088537E"/>
    <w:rsid w:val="008A2282"/>
    <w:rsid w:val="008A3C42"/>
    <w:rsid w:val="008B3C5A"/>
    <w:rsid w:val="008C4EB0"/>
    <w:rsid w:val="008C58E0"/>
    <w:rsid w:val="008C639F"/>
    <w:rsid w:val="008D365C"/>
    <w:rsid w:val="008D6108"/>
    <w:rsid w:val="008E329D"/>
    <w:rsid w:val="008F689A"/>
    <w:rsid w:val="00913526"/>
    <w:rsid w:val="00943490"/>
    <w:rsid w:val="00945E21"/>
    <w:rsid w:val="0094622E"/>
    <w:rsid w:val="00957E02"/>
    <w:rsid w:val="00991C8E"/>
    <w:rsid w:val="009A6516"/>
    <w:rsid w:val="009F5694"/>
    <w:rsid w:val="009F5EE8"/>
    <w:rsid w:val="009F6507"/>
    <w:rsid w:val="00A05196"/>
    <w:rsid w:val="00A05B1D"/>
    <w:rsid w:val="00A06368"/>
    <w:rsid w:val="00A06A40"/>
    <w:rsid w:val="00A202AE"/>
    <w:rsid w:val="00A32A75"/>
    <w:rsid w:val="00A35527"/>
    <w:rsid w:val="00A424FC"/>
    <w:rsid w:val="00A46D34"/>
    <w:rsid w:val="00A543DF"/>
    <w:rsid w:val="00A54E57"/>
    <w:rsid w:val="00A56339"/>
    <w:rsid w:val="00A56EEF"/>
    <w:rsid w:val="00A642DB"/>
    <w:rsid w:val="00A66525"/>
    <w:rsid w:val="00A71B6F"/>
    <w:rsid w:val="00A832A0"/>
    <w:rsid w:val="00AB6CE1"/>
    <w:rsid w:val="00AD5C25"/>
    <w:rsid w:val="00AE6E3C"/>
    <w:rsid w:val="00AE7BD7"/>
    <w:rsid w:val="00B2304D"/>
    <w:rsid w:val="00B27BC4"/>
    <w:rsid w:val="00B57A6D"/>
    <w:rsid w:val="00BB229A"/>
    <w:rsid w:val="00BB66F1"/>
    <w:rsid w:val="00BC7918"/>
    <w:rsid w:val="00BD590E"/>
    <w:rsid w:val="00BF0E4E"/>
    <w:rsid w:val="00C02D13"/>
    <w:rsid w:val="00C140A0"/>
    <w:rsid w:val="00C14589"/>
    <w:rsid w:val="00C211D1"/>
    <w:rsid w:val="00C36D01"/>
    <w:rsid w:val="00C37F75"/>
    <w:rsid w:val="00C5599A"/>
    <w:rsid w:val="00C62188"/>
    <w:rsid w:val="00C66856"/>
    <w:rsid w:val="00C84BB6"/>
    <w:rsid w:val="00CB1D2A"/>
    <w:rsid w:val="00CB45C4"/>
    <w:rsid w:val="00CB68DA"/>
    <w:rsid w:val="00CC3497"/>
    <w:rsid w:val="00CE0E36"/>
    <w:rsid w:val="00CE632B"/>
    <w:rsid w:val="00D020E5"/>
    <w:rsid w:val="00D1639D"/>
    <w:rsid w:val="00D26F93"/>
    <w:rsid w:val="00D509A1"/>
    <w:rsid w:val="00D50C72"/>
    <w:rsid w:val="00D51209"/>
    <w:rsid w:val="00D678E8"/>
    <w:rsid w:val="00D81E34"/>
    <w:rsid w:val="00DA087E"/>
    <w:rsid w:val="00DA543A"/>
    <w:rsid w:val="00DA7D09"/>
    <w:rsid w:val="00DB4961"/>
    <w:rsid w:val="00DB56D8"/>
    <w:rsid w:val="00DC2EA0"/>
    <w:rsid w:val="00DC3CCE"/>
    <w:rsid w:val="00DC48A1"/>
    <w:rsid w:val="00DC5B2E"/>
    <w:rsid w:val="00DD2733"/>
    <w:rsid w:val="00DD73E5"/>
    <w:rsid w:val="00DE0F70"/>
    <w:rsid w:val="00E004F2"/>
    <w:rsid w:val="00E030AE"/>
    <w:rsid w:val="00E03BA6"/>
    <w:rsid w:val="00E056A2"/>
    <w:rsid w:val="00E0611F"/>
    <w:rsid w:val="00E1034A"/>
    <w:rsid w:val="00E17590"/>
    <w:rsid w:val="00E33706"/>
    <w:rsid w:val="00E36D3F"/>
    <w:rsid w:val="00E40D43"/>
    <w:rsid w:val="00E4184B"/>
    <w:rsid w:val="00E52CB0"/>
    <w:rsid w:val="00E544FB"/>
    <w:rsid w:val="00E63AEB"/>
    <w:rsid w:val="00E757C7"/>
    <w:rsid w:val="00E90BF7"/>
    <w:rsid w:val="00EB0B52"/>
    <w:rsid w:val="00EC2410"/>
    <w:rsid w:val="00EC4803"/>
    <w:rsid w:val="00EC618A"/>
    <w:rsid w:val="00ED4F4E"/>
    <w:rsid w:val="00F02168"/>
    <w:rsid w:val="00F029BA"/>
    <w:rsid w:val="00F0457A"/>
    <w:rsid w:val="00F047FE"/>
    <w:rsid w:val="00F17DB6"/>
    <w:rsid w:val="00F34A02"/>
    <w:rsid w:val="00F41ACD"/>
    <w:rsid w:val="00F42BB8"/>
    <w:rsid w:val="00F62775"/>
    <w:rsid w:val="00F62D4F"/>
    <w:rsid w:val="00F66545"/>
    <w:rsid w:val="00F67E08"/>
    <w:rsid w:val="00F80DCC"/>
    <w:rsid w:val="00F80FD5"/>
    <w:rsid w:val="00F83AE7"/>
    <w:rsid w:val="00F90F18"/>
    <w:rsid w:val="00F96B59"/>
    <w:rsid w:val="00FA4DB9"/>
    <w:rsid w:val="00FD09C9"/>
    <w:rsid w:val="00FD0AD6"/>
    <w:rsid w:val="00FD5CE2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2D407"/>
  <w15:chartTrackingRefBased/>
  <w15:docId w15:val="{4B89E44E-3F9D-49B5-9788-B98C5F48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803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A0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E0E3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C5F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F05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7C5F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F05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3</cp:revision>
  <cp:lastPrinted>2022-03-20T12:29:00Z</cp:lastPrinted>
  <dcterms:created xsi:type="dcterms:W3CDTF">2022-03-20T12:31:00Z</dcterms:created>
  <dcterms:modified xsi:type="dcterms:W3CDTF">2022-03-20T12:31:00Z</dcterms:modified>
</cp:coreProperties>
</file>